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8" w:rsidRPr="00236828" w:rsidRDefault="00236828" w:rsidP="00236828">
      <w:pPr>
        <w:pBdr>
          <w:between w:val="single" w:sz="4" w:space="1" w:color="auto"/>
          <w:bar w:val="single" w:sz="4" w:color="auto"/>
        </w:pBdr>
        <w:spacing w:before="120" w:after="0" w:line="360" w:lineRule="auto"/>
        <w:jc w:val="center"/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6828"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External Quality Review (EQR) Services for Florida</w:t>
      </w:r>
    </w:p>
    <w:p w:rsidR="00236828" w:rsidRPr="00236828" w:rsidRDefault="00236828" w:rsidP="00236828">
      <w:pPr>
        <w:spacing w:after="0" w:line="360" w:lineRule="auto"/>
        <w:jc w:val="center"/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828"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Agency for Health Care Administration (AHCA)</w:t>
      </w:r>
    </w:p>
    <w:p w:rsidR="00236828" w:rsidRPr="00236828" w:rsidRDefault="00236828" w:rsidP="00236828">
      <w:pPr>
        <w:spacing w:after="0" w:line="360" w:lineRule="auto"/>
        <w:jc w:val="center"/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828"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Quarterly Meeting – Tallahassee, Florida</w:t>
      </w:r>
    </w:p>
    <w:p w:rsidR="00236828" w:rsidRPr="00236828" w:rsidRDefault="00236828" w:rsidP="00236828">
      <w:pPr>
        <w:spacing w:after="0" w:line="360" w:lineRule="auto"/>
        <w:jc w:val="center"/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828"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Wednesday, May 25, 2016</w:t>
      </w:r>
    </w:p>
    <w:p w:rsidR="00236828" w:rsidRPr="00236828" w:rsidRDefault="00236828" w:rsidP="00236828">
      <w:pPr>
        <w:spacing w:after="120" w:line="360" w:lineRule="auto"/>
        <w:jc w:val="center"/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6828">
        <w:rPr>
          <w:rFonts w:ascii="Arial" w:eastAsia="Times New Roman" w:hAnsi="Arial" w:cs="Arial"/>
          <w:color w:val="08338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a.m. – 1:00 p.m. Eastern Time</w:t>
      </w:r>
    </w:p>
    <w:tbl>
      <w:tblPr>
        <w:tblW w:w="10815" w:type="dxa"/>
        <w:tblInd w:w="-522" w:type="dxa"/>
        <w:tblBorders>
          <w:top w:val="single" w:sz="4" w:space="0" w:color="08338F"/>
          <w:left w:val="single" w:sz="4" w:space="0" w:color="08338F"/>
          <w:bottom w:val="double" w:sz="4" w:space="0" w:color="08338F"/>
          <w:right w:val="single" w:sz="4" w:space="0" w:color="08338F"/>
        </w:tblBorders>
        <w:shd w:val="clear" w:color="auto" w:fill="E0E0E0"/>
        <w:tblLook w:val="0000" w:firstRow="0" w:lastRow="0" w:firstColumn="0" w:lastColumn="0" w:noHBand="0" w:noVBand="0"/>
      </w:tblPr>
      <w:tblGrid>
        <w:gridCol w:w="98"/>
        <w:gridCol w:w="630"/>
        <w:gridCol w:w="2700"/>
        <w:gridCol w:w="3332"/>
        <w:gridCol w:w="3964"/>
        <w:gridCol w:w="91"/>
      </w:tblGrid>
      <w:tr w:rsidR="00236828" w:rsidRPr="00236828" w:rsidTr="00E06206">
        <w:trPr>
          <w:gridAfter w:val="1"/>
          <w:wAfter w:w="91" w:type="dxa"/>
          <w:trHeight w:val="576"/>
        </w:trPr>
        <w:tc>
          <w:tcPr>
            <w:tcW w:w="10724" w:type="dxa"/>
            <w:gridSpan w:val="5"/>
            <w:shd w:val="clear" w:color="auto" w:fill="E0E0E0"/>
            <w:vAlign w:val="center"/>
          </w:tcPr>
          <w:p w:rsidR="00236828" w:rsidRPr="00236828" w:rsidRDefault="00236828" w:rsidP="00236828">
            <w:pPr>
              <w:spacing w:before="60" w:after="60" w:line="240" w:lineRule="auto"/>
              <w:ind w:left="-153"/>
              <w:jc w:val="center"/>
              <w:rPr>
                <w:rFonts w:ascii="Arial" w:eastAsia="Times New Roman" w:hAnsi="Arial" w:cs="Arial"/>
                <w:b/>
                <w:bCs/>
                <w:smallCaps/>
                <w:color w:val="08338F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6828">
              <w:rPr>
                <w:rFonts w:ascii="Arial" w:eastAsia="Times New Roman" w:hAnsi="Arial" w:cs="Arial"/>
                <w:b/>
                <w:bCs/>
                <w:smallCaps/>
                <w:color w:val="08338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Agenda</w:t>
            </w:r>
          </w:p>
        </w:tc>
      </w:tr>
      <w:tr w:rsidR="00236828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2080"/>
          <w:jc w:val="center"/>
        </w:trPr>
        <w:tc>
          <w:tcPr>
            <w:tcW w:w="630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2700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9:00 – 9:10 a.m.</w:t>
            </w:r>
          </w:p>
        </w:tc>
        <w:tc>
          <w:tcPr>
            <w:tcW w:w="3332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36828">
              <w:rPr>
                <w:rFonts w:ascii="Arial" w:eastAsia="Times New Roman" w:hAnsi="Arial" w:cs="Arial"/>
                <w:b/>
              </w:rPr>
              <w:t>Welcome and Introductions</w:t>
            </w:r>
          </w:p>
        </w:tc>
        <w:tc>
          <w:tcPr>
            <w:tcW w:w="4055" w:type="dxa"/>
            <w:gridSpan w:val="2"/>
            <w:vAlign w:val="center"/>
          </w:tcPr>
          <w:p w:rsidR="00236828" w:rsidRDefault="00236828" w:rsidP="00236828">
            <w:pPr>
              <w:spacing w:after="0" w:line="240" w:lineRule="auto"/>
              <w:ind w:right="-130"/>
              <w:rPr>
                <w:rFonts w:ascii="Arial" w:eastAsia="Times New Roman" w:hAnsi="Arial" w:cs="Arial"/>
                <w:b/>
                <w:iCs/>
              </w:rPr>
            </w:pPr>
          </w:p>
          <w:p w:rsidR="00236828" w:rsidRPr="00236828" w:rsidRDefault="00236828" w:rsidP="00236828">
            <w:pPr>
              <w:spacing w:after="0" w:line="240" w:lineRule="auto"/>
              <w:ind w:right="-130"/>
              <w:rPr>
                <w:rFonts w:ascii="Arial" w:eastAsia="Times New Roman" w:hAnsi="Arial" w:cs="Arial"/>
                <w:b/>
                <w:iCs/>
              </w:rPr>
            </w:pPr>
            <w:r w:rsidRPr="00236828">
              <w:rPr>
                <w:rFonts w:ascii="Arial" w:eastAsia="Times New Roman" w:hAnsi="Arial" w:cs="Arial"/>
                <w:b/>
                <w:iCs/>
              </w:rPr>
              <w:t>Twila Jowers, LCSW</w:t>
            </w:r>
          </w:p>
          <w:p w:rsidR="00D87859" w:rsidRDefault="00236828" w:rsidP="00236828">
            <w:pPr>
              <w:spacing w:after="0" w:line="240" w:lineRule="auto"/>
              <w:ind w:right="-130"/>
              <w:rPr>
                <w:rFonts w:ascii="Arial" w:eastAsia="Times New Roman" w:hAnsi="Arial" w:cs="Arial"/>
                <w:i/>
                <w:iCs/>
              </w:rPr>
            </w:pPr>
            <w:r w:rsidRPr="00236828">
              <w:rPr>
                <w:rFonts w:ascii="Arial" w:eastAsia="Times New Roman" w:hAnsi="Arial" w:cs="Arial"/>
                <w:i/>
                <w:iCs/>
              </w:rPr>
              <w:t>Government Analyst II</w:t>
            </w:r>
            <w:r w:rsidR="00D87859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  <w:p w:rsidR="00236828" w:rsidRDefault="00236828" w:rsidP="00236828">
            <w:pPr>
              <w:spacing w:after="0" w:line="240" w:lineRule="auto"/>
              <w:ind w:right="-130"/>
              <w:rPr>
                <w:rFonts w:ascii="Arial" w:eastAsia="Times New Roman" w:hAnsi="Arial" w:cs="Arial"/>
                <w:b/>
                <w:iCs/>
              </w:rPr>
            </w:pPr>
            <w:r w:rsidRPr="00236828">
              <w:rPr>
                <w:rFonts w:ascii="Arial" w:eastAsia="Times New Roman" w:hAnsi="Arial" w:cs="Arial"/>
                <w:i/>
                <w:iCs/>
              </w:rPr>
              <w:t>AHCA Bureau of Medicaid Quality</w:t>
            </w:r>
          </w:p>
          <w:p w:rsidR="00236828" w:rsidRPr="00236828" w:rsidRDefault="00236828" w:rsidP="00236828">
            <w:pPr>
              <w:spacing w:before="240" w:after="0" w:line="240" w:lineRule="auto"/>
              <w:ind w:right="-130"/>
              <w:rPr>
                <w:rFonts w:ascii="Arial" w:eastAsia="Times New Roman" w:hAnsi="Arial" w:cs="Arial"/>
                <w:b/>
                <w:iCs/>
              </w:rPr>
            </w:pPr>
            <w:r w:rsidRPr="00236828">
              <w:rPr>
                <w:rFonts w:ascii="Arial" w:eastAsia="Times New Roman" w:hAnsi="Arial" w:cs="Arial"/>
                <w:b/>
                <w:iCs/>
              </w:rPr>
              <w:t>Mary Wiley, BSW, RN, M.Ed.</w:t>
            </w:r>
          </w:p>
          <w:p w:rsidR="00236828" w:rsidRPr="00236828" w:rsidRDefault="00236828" w:rsidP="00236828">
            <w:pPr>
              <w:spacing w:after="0" w:line="240" w:lineRule="auto"/>
              <w:ind w:right="-130"/>
              <w:rPr>
                <w:rFonts w:ascii="Arial" w:eastAsia="Times New Roman" w:hAnsi="Arial" w:cs="Arial"/>
                <w:i/>
                <w:iCs/>
              </w:rPr>
            </w:pPr>
            <w:r w:rsidRPr="00236828">
              <w:rPr>
                <w:rFonts w:ascii="Arial" w:eastAsia="Times New Roman" w:hAnsi="Arial" w:cs="Arial"/>
                <w:i/>
                <w:iCs/>
              </w:rPr>
              <w:t>Director, State &amp; Corporate Services</w:t>
            </w:r>
          </w:p>
          <w:p w:rsidR="00236828" w:rsidRPr="00236828" w:rsidRDefault="00236828" w:rsidP="00236828">
            <w:pPr>
              <w:spacing w:after="120" w:line="240" w:lineRule="auto"/>
              <w:ind w:right="-130"/>
              <w:rPr>
                <w:rFonts w:ascii="Arial" w:eastAsia="Times New Roman" w:hAnsi="Arial" w:cs="Arial"/>
                <w:i/>
                <w:iCs/>
              </w:rPr>
            </w:pPr>
            <w:r w:rsidRPr="00236828">
              <w:rPr>
                <w:rFonts w:ascii="Arial" w:eastAsia="Times New Roman" w:hAnsi="Arial" w:cs="Arial"/>
                <w:i/>
                <w:iCs/>
              </w:rPr>
              <w:t>Health Services Advisory Group, Inc.</w:t>
            </w:r>
          </w:p>
        </w:tc>
      </w:tr>
      <w:tr w:rsidR="00236828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1296"/>
          <w:jc w:val="center"/>
        </w:trPr>
        <w:tc>
          <w:tcPr>
            <w:tcW w:w="630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II.</w:t>
            </w:r>
          </w:p>
        </w:tc>
        <w:tc>
          <w:tcPr>
            <w:tcW w:w="2700" w:type="dxa"/>
            <w:vAlign w:val="center"/>
          </w:tcPr>
          <w:p w:rsidR="00236828" w:rsidRPr="00236828" w:rsidRDefault="00236828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9:10 – 10:00 a.m.</w:t>
            </w:r>
          </w:p>
        </w:tc>
        <w:tc>
          <w:tcPr>
            <w:tcW w:w="3332" w:type="dxa"/>
            <w:vAlign w:val="center"/>
          </w:tcPr>
          <w:p w:rsidR="00236828" w:rsidRPr="00236828" w:rsidRDefault="00D87859" w:rsidP="0023682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PIP Quarterly Check-</w:t>
            </w:r>
            <w:r w:rsidR="00236828" w:rsidRPr="00236828">
              <w:rPr>
                <w:rFonts w:ascii="Arial" w:eastAsia="Times New Roman" w:hAnsi="Arial" w:cs="Arial"/>
                <w:b/>
              </w:rPr>
              <w:t>Ins</w:t>
            </w:r>
          </w:p>
        </w:tc>
        <w:tc>
          <w:tcPr>
            <w:tcW w:w="4055" w:type="dxa"/>
            <w:gridSpan w:val="2"/>
            <w:vAlign w:val="center"/>
          </w:tcPr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Megan Weiland, MSW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36828">
              <w:rPr>
                <w:rFonts w:ascii="Arial" w:eastAsia="Times New Roman" w:hAnsi="Arial" w:cs="Arial"/>
                <w:i/>
              </w:rPr>
              <w:t>Government Analyst II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6828">
              <w:rPr>
                <w:rFonts w:ascii="Arial" w:eastAsia="Times New Roman" w:hAnsi="Arial" w:cs="Arial"/>
                <w:i/>
              </w:rPr>
              <w:t>AHCA Bureau of Medicaid Quality</w:t>
            </w:r>
          </w:p>
        </w:tc>
      </w:tr>
      <w:tr w:rsidR="00A95D40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1296"/>
          <w:jc w:val="center"/>
        </w:trPr>
        <w:tc>
          <w:tcPr>
            <w:tcW w:w="630" w:type="dxa"/>
            <w:vAlign w:val="center"/>
          </w:tcPr>
          <w:p w:rsidR="00A95D40" w:rsidRPr="00236828" w:rsidRDefault="00A95D40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III.</w:t>
            </w:r>
          </w:p>
        </w:tc>
        <w:tc>
          <w:tcPr>
            <w:tcW w:w="2700" w:type="dxa"/>
            <w:vAlign w:val="center"/>
          </w:tcPr>
          <w:p w:rsidR="00A95D40" w:rsidRPr="00236828" w:rsidRDefault="00D93524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10:00 – 10:10a.m.</w:t>
            </w:r>
          </w:p>
        </w:tc>
        <w:tc>
          <w:tcPr>
            <w:tcW w:w="3332" w:type="dxa"/>
            <w:vAlign w:val="center"/>
          </w:tcPr>
          <w:p w:rsidR="00A95D40" w:rsidRDefault="00D93524" w:rsidP="0023682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Florida Dental Successes and Goals</w:t>
            </w:r>
          </w:p>
        </w:tc>
        <w:tc>
          <w:tcPr>
            <w:tcW w:w="4055" w:type="dxa"/>
            <w:gridSpan w:val="2"/>
            <w:vAlign w:val="center"/>
          </w:tcPr>
          <w:p w:rsidR="00A95D40" w:rsidRDefault="00D93524" w:rsidP="0023682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Beth Kidder</w:t>
            </w:r>
          </w:p>
          <w:p w:rsidR="00D93524" w:rsidRPr="00236828" w:rsidRDefault="00D93524" w:rsidP="00D9352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Assistant Deputy Secretary for Medicaid Policy &amp; Quality</w:t>
            </w:r>
          </w:p>
          <w:p w:rsidR="00D93524" w:rsidRPr="00236828" w:rsidRDefault="00D93524" w:rsidP="00D9352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i/>
              </w:rPr>
              <w:t>Agency for Health Care Administration</w:t>
            </w:r>
          </w:p>
        </w:tc>
      </w:tr>
      <w:tr w:rsidR="00236828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1296"/>
          <w:jc w:val="center"/>
        </w:trPr>
        <w:tc>
          <w:tcPr>
            <w:tcW w:w="630" w:type="dxa"/>
            <w:vAlign w:val="center"/>
          </w:tcPr>
          <w:p w:rsidR="00236828" w:rsidRPr="00236828" w:rsidRDefault="00A95D40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IV</w:t>
            </w:r>
            <w:r w:rsidR="00236828" w:rsidRPr="00236828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700" w:type="dxa"/>
            <w:vAlign w:val="center"/>
          </w:tcPr>
          <w:p w:rsidR="00236828" w:rsidRPr="00236828" w:rsidRDefault="00DB09D9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10:10</w:t>
            </w:r>
            <w:r w:rsidR="00236828" w:rsidRPr="00236828">
              <w:rPr>
                <w:rFonts w:ascii="Arial" w:eastAsia="Times New Roman" w:hAnsi="Arial" w:cs="Arial"/>
                <w:b/>
              </w:rPr>
              <w:t xml:space="preserve"> – 11:00 a.m.</w:t>
            </w:r>
          </w:p>
        </w:tc>
        <w:tc>
          <w:tcPr>
            <w:tcW w:w="3332" w:type="dxa"/>
            <w:vAlign w:val="center"/>
          </w:tcPr>
          <w:p w:rsidR="00236828" w:rsidRPr="00236828" w:rsidRDefault="00236828" w:rsidP="0023682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Florida’s School-Based Sealant Program</w:t>
            </w:r>
          </w:p>
        </w:tc>
        <w:tc>
          <w:tcPr>
            <w:tcW w:w="4055" w:type="dxa"/>
            <w:gridSpan w:val="2"/>
            <w:vAlign w:val="center"/>
          </w:tcPr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 xml:space="preserve">Christina </w:t>
            </w:r>
            <w:proofErr w:type="spellStart"/>
            <w:r w:rsidRPr="00236828">
              <w:rPr>
                <w:rFonts w:ascii="Arial" w:eastAsia="Times New Roman" w:hAnsi="Arial" w:cs="Arial"/>
                <w:b/>
              </w:rPr>
              <w:t>Vracar</w:t>
            </w:r>
            <w:proofErr w:type="spellEnd"/>
            <w:r w:rsidRPr="00236828">
              <w:rPr>
                <w:rFonts w:ascii="Arial" w:eastAsia="Times New Roman" w:hAnsi="Arial" w:cs="Arial"/>
                <w:b/>
              </w:rPr>
              <w:t>, DA, MPH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36828">
              <w:rPr>
                <w:rFonts w:ascii="Arial" w:eastAsia="Times New Roman" w:hAnsi="Arial" w:cs="Arial"/>
                <w:i/>
              </w:rPr>
              <w:t>Program Administrator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36828">
              <w:rPr>
                <w:rFonts w:ascii="Arial" w:eastAsia="Times New Roman" w:hAnsi="Arial" w:cs="Arial"/>
                <w:i/>
              </w:rPr>
              <w:t>Public Health Dental Program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36828">
              <w:rPr>
                <w:rFonts w:ascii="Arial" w:eastAsia="Times New Roman" w:hAnsi="Arial" w:cs="Arial"/>
                <w:i/>
              </w:rPr>
              <w:t>Florida Department of Health</w:t>
            </w:r>
          </w:p>
        </w:tc>
      </w:tr>
      <w:tr w:rsidR="00236828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720"/>
          <w:jc w:val="center"/>
        </w:trPr>
        <w:tc>
          <w:tcPr>
            <w:tcW w:w="630" w:type="dxa"/>
            <w:vAlign w:val="bottom"/>
          </w:tcPr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236828" w:rsidRPr="00236828" w:rsidRDefault="00236828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11:00 – 11:15 a.m.</w:t>
            </w:r>
          </w:p>
        </w:tc>
        <w:tc>
          <w:tcPr>
            <w:tcW w:w="7387" w:type="dxa"/>
            <w:gridSpan w:val="3"/>
            <w:vAlign w:val="center"/>
          </w:tcPr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6828">
              <w:rPr>
                <w:rFonts w:ascii="Arial" w:eastAsia="Times New Roman" w:hAnsi="Arial" w:cs="Arial"/>
                <w:b/>
              </w:rPr>
              <w:t>Break</w:t>
            </w:r>
          </w:p>
        </w:tc>
      </w:tr>
      <w:tr w:rsidR="00236828" w:rsidRPr="00236828" w:rsidTr="00E062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2071"/>
          <w:jc w:val="center"/>
        </w:trPr>
        <w:tc>
          <w:tcPr>
            <w:tcW w:w="630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2700" w:type="dxa"/>
            <w:vAlign w:val="center"/>
          </w:tcPr>
          <w:p w:rsidR="00236828" w:rsidRPr="00236828" w:rsidRDefault="00236828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11:15 – 11:45 a.m.</w:t>
            </w:r>
          </w:p>
        </w:tc>
        <w:tc>
          <w:tcPr>
            <w:tcW w:w="3332" w:type="dxa"/>
            <w:vAlign w:val="center"/>
          </w:tcPr>
          <w:p w:rsidR="00236828" w:rsidRPr="00236828" w:rsidRDefault="00236828" w:rsidP="00236828">
            <w:pPr>
              <w:spacing w:before="60" w:after="120" w:line="240" w:lineRule="auto"/>
              <w:rPr>
                <w:rFonts w:ascii="Arial" w:eastAsia="Calibri" w:hAnsi="Arial" w:cs="Arial"/>
                <w:b/>
                <w:bCs/>
              </w:rPr>
            </w:pPr>
            <w:r w:rsidRPr="00236828">
              <w:rPr>
                <w:rFonts w:ascii="Arial" w:eastAsia="Calibri" w:hAnsi="Arial" w:cs="Arial"/>
                <w:b/>
                <w:bCs/>
              </w:rPr>
              <w:t xml:space="preserve">Applying PDSA Methodology and Using Interim Measurement Cycles: </w:t>
            </w:r>
            <w:r w:rsidRPr="00236828">
              <w:rPr>
                <w:rFonts w:ascii="Arial" w:eastAsia="Calibri" w:hAnsi="Arial" w:cs="Arial"/>
                <w:b/>
                <w:bCs/>
                <w:i/>
              </w:rPr>
              <w:t>A Preventive Dental Services for Children Example</w:t>
            </w:r>
          </w:p>
        </w:tc>
        <w:tc>
          <w:tcPr>
            <w:tcW w:w="4055" w:type="dxa"/>
            <w:gridSpan w:val="2"/>
            <w:vAlign w:val="center"/>
          </w:tcPr>
          <w:p w:rsid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36828">
              <w:rPr>
                <w:rFonts w:ascii="Arial" w:eastAsia="Times New Roman" w:hAnsi="Arial" w:cs="Arial"/>
                <w:b/>
                <w:color w:val="000000"/>
              </w:rPr>
              <w:t>Christy Hormann, LMSW, CPHQ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36828">
              <w:rPr>
                <w:rFonts w:ascii="Arial" w:eastAsia="Times New Roman" w:hAnsi="Arial" w:cs="Arial"/>
                <w:i/>
                <w:iCs/>
                <w:color w:val="000000"/>
              </w:rPr>
              <w:t>Project Manager, Performance Improvement Projects, HSAG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236828" w:rsidRPr="00236828" w:rsidRDefault="00236828" w:rsidP="00236828">
            <w:pPr>
              <w:tabs>
                <w:tab w:val="left" w:pos="720"/>
                <w:tab w:val="left" w:pos="1080"/>
                <w:tab w:val="right" w:leader="dot" w:pos="8100"/>
                <w:tab w:val="left" w:pos="8370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</w:rPr>
            </w:pPr>
            <w:r w:rsidRPr="00236828">
              <w:rPr>
                <w:rFonts w:ascii="Arial" w:eastAsia="Times New Roman" w:hAnsi="Arial" w:cs="Arial"/>
                <w:bCs/>
                <w:i/>
                <w:color w:val="000000" w:themeColor="text1"/>
              </w:rPr>
              <w:t xml:space="preserve"> </w:t>
            </w:r>
          </w:p>
        </w:tc>
      </w:tr>
      <w:tr w:rsidR="00236828" w:rsidRPr="00236828" w:rsidTr="002368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98" w:type="dxa"/>
          <w:trHeight w:val="1891"/>
          <w:jc w:val="center"/>
        </w:trPr>
        <w:tc>
          <w:tcPr>
            <w:tcW w:w="630" w:type="dxa"/>
            <w:vAlign w:val="center"/>
          </w:tcPr>
          <w:p w:rsidR="00236828" w:rsidRPr="00236828" w:rsidRDefault="00236828" w:rsidP="0023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lastRenderedPageBreak/>
              <w:t>V</w:t>
            </w:r>
            <w:r w:rsidR="00A95D40">
              <w:rPr>
                <w:rFonts w:ascii="Arial" w:eastAsia="Times New Roman" w:hAnsi="Arial" w:cs="Arial"/>
                <w:b/>
              </w:rPr>
              <w:t>I</w:t>
            </w:r>
            <w:r w:rsidRPr="00236828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700" w:type="dxa"/>
            <w:vAlign w:val="center"/>
          </w:tcPr>
          <w:p w:rsidR="00236828" w:rsidRPr="00236828" w:rsidRDefault="00236828" w:rsidP="00236828">
            <w:pPr>
              <w:spacing w:after="120" w:line="240" w:lineRule="auto"/>
              <w:ind w:left="-43"/>
              <w:jc w:val="center"/>
              <w:rPr>
                <w:rFonts w:ascii="Arial" w:eastAsia="Times New Roman" w:hAnsi="Arial" w:cs="Arial"/>
                <w:b/>
              </w:rPr>
            </w:pPr>
            <w:r w:rsidRPr="00236828">
              <w:rPr>
                <w:rFonts w:ascii="Arial" w:eastAsia="Times New Roman" w:hAnsi="Arial" w:cs="Arial"/>
                <w:b/>
              </w:rPr>
              <w:t>11:45 a.m. - 1:00 p.m.</w:t>
            </w:r>
          </w:p>
        </w:tc>
        <w:tc>
          <w:tcPr>
            <w:tcW w:w="3332" w:type="dxa"/>
            <w:vAlign w:val="center"/>
          </w:tcPr>
          <w:p w:rsidR="00236828" w:rsidRPr="00236828" w:rsidRDefault="00236828" w:rsidP="00236828">
            <w:pPr>
              <w:spacing w:before="60" w:after="120" w:line="240" w:lineRule="auto"/>
              <w:rPr>
                <w:rFonts w:ascii="Arial" w:eastAsia="Calibri" w:hAnsi="Arial" w:cs="Arial"/>
                <w:b/>
                <w:bCs/>
              </w:rPr>
            </w:pPr>
            <w:r w:rsidRPr="00236828">
              <w:rPr>
                <w:rFonts w:ascii="Arial" w:eastAsia="Calibri" w:hAnsi="Arial" w:cs="Arial"/>
                <w:b/>
                <w:bCs/>
              </w:rPr>
              <w:t xml:space="preserve">Guided Discussion for the </w:t>
            </w:r>
            <w:r w:rsidRPr="00236828">
              <w:rPr>
                <w:rFonts w:ascii="Arial" w:eastAsia="Calibri" w:hAnsi="Arial" w:cs="Arial"/>
                <w:b/>
                <w:bCs/>
                <w:i/>
              </w:rPr>
              <w:t>Preventive Dental Services for Children</w:t>
            </w:r>
            <w:r w:rsidRPr="00236828">
              <w:rPr>
                <w:rFonts w:ascii="Arial" w:eastAsia="Calibri" w:hAnsi="Arial" w:cs="Arial"/>
                <w:b/>
                <w:bCs/>
              </w:rPr>
              <w:t xml:space="preserve"> PIP Intervention: School-based Sealant Program - </w:t>
            </w:r>
            <w:r w:rsidRPr="00236828">
              <w:rPr>
                <w:rFonts w:ascii="Arial" w:eastAsia="Times New Roman" w:hAnsi="Arial" w:cs="Arial"/>
                <w:b/>
                <w:i/>
              </w:rPr>
              <w:t xml:space="preserve">Questions, </w:t>
            </w:r>
            <w:r w:rsidRPr="00236828">
              <w:rPr>
                <w:rFonts w:ascii="Arial" w:eastAsia="Calibri" w:hAnsi="Arial" w:cs="Arial"/>
                <w:b/>
                <w:bCs/>
                <w:i/>
              </w:rPr>
              <w:t>Barriers, and Solutions</w:t>
            </w:r>
          </w:p>
        </w:tc>
        <w:tc>
          <w:tcPr>
            <w:tcW w:w="4055" w:type="dxa"/>
            <w:gridSpan w:val="2"/>
            <w:vAlign w:val="center"/>
          </w:tcPr>
          <w:p w:rsidR="00236828" w:rsidRPr="00236828" w:rsidRDefault="00236828" w:rsidP="00236828">
            <w:pPr>
              <w:tabs>
                <w:tab w:val="left" w:pos="720"/>
                <w:tab w:val="left" w:pos="1080"/>
                <w:tab w:val="right" w:leader="dot" w:pos="8100"/>
                <w:tab w:val="left" w:pos="83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3682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Kristine Hartmann, MS</w:t>
            </w:r>
          </w:p>
          <w:p w:rsidR="00236828" w:rsidRPr="00236828" w:rsidRDefault="00236828" w:rsidP="00236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36828">
              <w:rPr>
                <w:rFonts w:ascii="Arial" w:eastAsia="Times New Roman" w:hAnsi="Arial" w:cs="Arial"/>
                <w:bCs/>
                <w:i/>
                <w:color w:val="000000" w:themeColor="text1"/>
              </w:rPr>
              <w:t>Healthcare Analyst, Performance Improvement Projects, HSAG</w:t>
            </w:r>
          </w:p>
        </w:tc>
      </w:tr>
    </w:tbl>
    <w:p w:rsidR="00236828" w:rsidRPr="00236828" w:rsidRDefault="00236828" w:rsidP="00236828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4D48FC" w:rsidRDefault="004D48FC"/>
    <w:sectPr w:rsidR="004D48FC" w:rsidSect="00B86416">
      <w:headerReference w:type="default" r:id="rId7"/>
      <w:footerReference w:type="default" r:id="rId8"/>
      <w:pgSz w:w="12240" w:h="15840" w:code="184"/>
      <w:pgMar w:top="126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35" w:rsidRDefault="004C2A35">
      <w:pPr>
        <w:spacing w:after="0" w:line="240" w:lineRule="auto"/>
      </w:pPr>
      <w:r>
        <w:separator/>
      </w:r>
    </w:p>
  </w:endnote>
  <w:endnote w:type="continuationSeparator" w:id="0">
    <w:p w:rsidR="004C2A35" w:rsidRDefault="004C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7B" w:rsidRPr="005E7F17" w:rsidRDefault="00076C49" w:rsidP="001429C4">
    <w:pPr>
      <w:pStyle w:val="Footer"/>
      <w:ind w:left="-630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35" w:rsidRDefault="004C2A35">
      <w:pPr>
        <w:spacing w:after="0" w:line="240" w:lineRule="auto"/>
      </w:pPr>
      <w:r>
        <w:separator/>
      </w:r>
    </w:p>
  </w:footnote>
  <w:footnote w:type="continuationSeparator" w:id="0">
    <w:p w:rsidR="004C2A35" w:rsidRDefault="004C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D7" w:rsidRDefault="002368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E5CD6" wp14:editId="1EDC793A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286625" cy="457200"/>
          <wp:effectExtent l="0" t="0" r="9525" b="0"/>
          <wp:wrapNone/>
          <wp:docPr id="1" name="Picture 1" descr="Grid BottomNew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d BottomNew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8"/>
    <w:rsid w:val="00001302"/>
    <w:rsid w:val="0000135B"/>
    <w:rsid w:val="000033C7"/>
    <w:rsid w:val="000039FA"/>
    <w:rsid w:val="00005CB4"/>
    <w:rsid w:val="00005E31"/>
    <w:rsid w:val="000104E0"/>
    <w:rsid w:val="00011434"/>
    <w:rsid w:val="000117A1"/>
    <w:rsid w:val="0001232E"/>
    <w:rsid w:val="0001312D"/>
    <w:rsid w:val="00016E1E"/>
    <w:rsid w:val="0002203F"/>
    <w:rsid w:val="00025152"/>
    <w:rsid w:val="00025D17"/>
    <w:rsid w:val="00026616"/>
    <w:rsid w:val="00026FAA"/>
    <w:rsid w:val="00027817"/>
    <w:rsid w:val="00030140"/>
    <w:rsid w:val="00031D36"/>
    <w:rsid w:val="00031E43"/>
    <w:rsid w:val="00032B95"/>
    <w:rsid w:val="0003373E"/>
    <w:rsid w:val="00037328"/>
    <w:rsid w:val="0004060F"/>
    <w:rsid w:val="0004300A"/>
    <w:rsid w:val="00043359"/>
    <w:rsid w:val="00045327"/>
    <w:rsid w:val="00047121"/>
    <w:rsid w:val="000471D9"/>
    <w:rsid w:val="0005115E"/>
    <w:rsid w:val="00051B9F"/>
    <w:rsid w:val="00051CB6"/>
    <w:rsid w:val="00053940"/>
    <w:rsid w:val="000542C7"/>
    <w:rsid w:val="0005726E"/>
    <w:rsid w:val="0005736A"/>
    <w:rsid w:val="00057D23"/>
    <w:rsid w:val="00066632"/>
    <w:rsid w:val="00066F2C"/>
    <w:rsid w:val="0006762A"/>
    <w:rsid w:val="00071B68"/>
    <w:rsid w:val="0007244F"/>
    <w:rsid w:val="00073A73"/>
    <w:rsid w:val="00076C49"/>
    <w:rsid w:val="00077360"/>
    <w:rsid w:val="0007761B"/>
    <w:rsid w:val="000805BC"/>
    <w:rsid w:val="000818E1"/>
    <w:rsid w:val="000836EC"/>
    <w:rsid w:val="000842F7"/>
    <w:rsid w:val="00084655"/>
    <w:rsid w:val="0008497E"/>
    <w:rsid w:val="00085A45"/>
    <w:rsid w:val="00086DB0"/>
    <w:rsid w:val="00087A8D"/>
    <w:rsid w:val="000919AC"/>
    <w:rsid w:val="00092567"/>
    <w:rsid w:val="00095C05"/>
    <w:rsid w:val="000A100C"/>
    <w:rsid w:val="000A2E9C"/>
    <w:rsid w:val="000A3F43"/>
    <w:rsid w:val="000A5295"/>
    <w:rsid w:val="000B3188"/>
    <w:rsid w:val="000B3A9C"/>
    <w:rsid w:val="000B5C29"/>
    <w:rsid w:val="000C01AE"/>
    <w:rsid w:val="000C2154"/>
    <w:rsid w:val="000C27C7"/>
    <w:rsid w:val="000C39C0"/>
    <w:rsid w:val="000C3BE4"/>
    <w:rsid w:val="000C68F5"/>
    <w:rsid w:val="000D0FA8"/>
    <w:rsid w:val="000D3479"/>
    <w:rsid w:val="000D41AC"/>
    <w:rsid w:val="000D4A79"/>
    <w:rsid w:val="000D5247"/>
    <w:rsid w:val="000D6269"/>
    <w:rsid w:val="000D6C4B"/>
    <w:rsid w:val="000D73D6"/>
    <w:rsid w:val="000D7A9C"/>
    <w:rsid w:val="000E0234"/>
    <w:rsid w:val="000E0CD0"/>
    <w:rsid w:val="000E23FD"/>
    <w:rsid w:val="000E3363"/>
    <w:rsid w:val="000E4DBE"/>
    <w:rsid w:val="000E5E4D"/>
    <w:rsid w:val="000E78EC"/>
    <w:rsid w:val="000F1EA5"/>
    <w:rsid w:val="000F22F9"/>
    <w:rsid w:val="000F321C"/>
    <w:rsid w:val="000F36C3"/>
    <w:rsid w:val="000F5BE1"/>
    <w:rsid w:val="000F6DB9"/>
    <w:rsid w:val="001024F6"/>
    <w:rsid w:val="00107193"/>
    <w:rsid w:val="001157EB"/>
    <w:rsid w:val="00115A10"/>
    <w:rsid w:val="001161A2"/>
    <w:rsid w:val="001201C2"/>
    <w:rsid w:val="0012284A"/>
    <w:rsid w:val="0012588B"/>
    <w:rsid w:val="00126723"/>
    <w:rsid w:val="001323E8"/>
    <w:rsid w:val="0013299D"/>
    <w:rsid w:val="00132A3B"/>
    <w:rsid w:val="001333F0"/>
    <w:rsid w:val="00134708"/>
    <w:rsid w:val="001347F0"/>
    <w:rsid w:val="00134E4D"/>
    <w:rsid w:val="00136D94"/>
    <w:rsid w:val="00142777"/>
    <w:rsid w:val="00142B79"/>
    <w:rsid w:val="00143EF7"/>
    <w:rsid w:val="001456F0"/>
    <w:rsid w:val="00146615"/>
    <w:rsid w:val="001466EF"/>
    <w:rsid w:val="00146C70"/>
    <w:rsid w:val="00147E4F"/>
    <w:rsid w:val="00150B8E"/>
    <w:rsid w:val="00152730"/>
    <w:rsid w:val="001529CF"/>
    <w:rsid w:val="00152FB1"/>
    <w:rsid w:val="001538F8"/>
    <w:rsid w:val="00154B07"/>
    <w:rsid w:val="00156356"/>
    <w:rsid w:val="00161E99"/>
    <w:rsid w:val="001620BE"/>
    <w:rsid w:val="00162469"/>
    <w:rsid w:val="00163135"/>
    <w:rsid w:val="001638E5"/>
    <w:rsid w:val="001644BC"/>
    <w:rsid w:val="001658BF"/>
    <w:rsid w:val="00165BAB"/>
    <w:rsid w:val="00166929"/>
    <w:rsid w:val="00166A34"/>
    <w:rsid w:val="00166ED2"/>
    <w:rsid w:val="00170B1D"/>
    <w:rsid w:val="001711E9"/>
    <w:rsid w:val="001713DD"/>
    <w:rsid w:val="00171744"/>
    <w:rsid w:val="0017211E"/>
    <w:rsid w:val="0017257F"/>
    <w:rsid w:val="00174E18"/>
    <w:rsid w:val="001766FB"/>
    <w:rsid w:val="00176D2A"/>
    <w:rsid w:val="00180790"/>
    <w:rsid w:val="001839CD"/>
    <w:rsid w:val="001859CB"/>
    <w:rsid w:val="00186A98"/>
    <w:rsid w:val="001901B1"/>
    <w:rsid w:val="001925CE"/>
    <w:rsid w:val="00193767"/>
    <w:rsid w:val="00194628"/>
    <w:rsid w:val="001946B6"/>
    <w:rsid w:val="00197504"/>
    <w:rsid w:val="001A4E6E"/>
    <w:rsid w:val="001A5FA2"/>
    <w:rsid w:val="001A7FA5"/>
    <w:rsid w:val="001B1796"/>
    <w:rsid w:val="001B2E6B"/>
    <w:rsid w:val="001B3307"/>
    <w:rsid w:val="001B4B63"/>
    <w:rsid w:val="001B4E85"/>
    <w:rsid w:val="001B61FE"/>
    <w:rsid w:val="001B641E"/>
    <w:rsid w:val="001C019E"/>
    <w:rsid w:val="001C1403"/>
    <w:rsid w:val="001C1647"/>
    <w:rsid w:val="001C1BC1"/>
    <w:rsid w:val="001C25F9"/>
    <w:rsid w:val="001C2A10"/>
    <w:rsid w:val="001C2CDD"/>
    <w:rsid w:val="001C4FA0"/>
    <w:rsid w:val="001C7F89"/>
    <w:rsid w:val="001D2CB2"/>
    <w:rsid w:val="001D68D1"/>
    <w:rsid w:val="001D6C64"/>
    <w:rsid w:val="001D6D55"/>
    <w:rsid w:val="001D77DF"/>
    <w:rsid w:val="001D7C48"/>
    <w:rsid w:val="001E106B"/>
    <w:rsid w:val="001E1C3D"/>
    <w:rsid w:val="001E1D4F"/>
    <w:rsid w:val="001E2B0E"/>
    <w:rsid w:val="001E32D3"/>
    <w:rsid w:val="001E3DE9"/>
    <w:rsid w:val="001E3E41"/>
    <w:rsid w:val="001E3EA7"/>
    <w:rsid w:val="001E75CE"/>
    <w:rsid w:val="001F0B16"/>
    <w:rsid w:val="001F1CF9"/>
    <w:rsid w:val="001F2280"/>
    <w:rsid w:val="001F2F43"/>
    <w:rsid w:val="001F3281"/>
    <w:rsid w:val="0020011A"/>
    <w:rsid w:val="00201B22"/>
    <w:rsid w:val="00202A27"/>
    <w:rsid w:val="0020519E"/>
    <w:rsid w:val="002056B2"/>
    <w:rsid w:val="002056FB"/>
    <w:rsid w:val="00205830"/>
    <w:rsid w:val="00206B6F"/>
    <w:rsid w:val="0020744D"/>
    <w:rsid w:val="00207D2E"/>
    <w:rsid w:val="00210D68"/>
    <w:rsid w:val="00211B93"/>
    <w:rsid w:val="002133CD"/>
    <w:rsid w:val="002142E6"/>
    <w:rsid w:val="002161B1"/>
    <w:rsid w:val="00221CF6"/>
    <w:rsid w:val="00223709"/>
    <w:rsid w:val="0022519A"/>
    <w:rsid w:val="0023040A"/>
    <w:rsid w:val="0023443D"/>
    <w:rsid w:val="00234B9E"/>
    <w:rsid w:val="00235FC0"/>
    <w:rsid w:val="00236086"/>
    <w:rsid w:val="00236828"/>
    <w:rsid w:val="00236D7D"/>
    <w:rsid w:val="00237F44"/>
    <w:rsid w:val="00240099"/>
    <w:rsid w:val="00240140"/>
    <w:rsid w:val="002406FB"/>
    <w:rsid w:val="00240B18"/>
    <w:rsid w:val="00242C0D"/>
    <w:rsid w:val="002439C0"/>
    <w:rsid w:val="00243DE1"/>
    <w:rsid w:val="002452DD"/>
    <w:rsid w:val="00251302"/>
    <w:rsid w:val="002539BE"/>
    <w:rsid w:val="002552D2"/>
    <w:rsid w:val="002608C6"/>
    <w:rsid w:val="00261233"/>
    <w:rsid w:val="00262A3F"/>
    <w:rsid w:val="00265E16"/>
    <w:rsid w:val="0027057A"/>
    <w:rsid w:val="00272D2D"/>
    <w:rsid w:val="00273251"/>
    <w:rsid w:val="00275B78"/>
    <w:rsid w:val="00280343"/>
    <w:rsid w:val="00281D01"/>
    <w:rsid w:val="00281D4B"/>
    <w:rsid w:val="00281FCF"/>
    <w:rsid w:val="00282F2A"/>
    <w:rsid w:val="00283690"/>
    <w:rsid w:val="002839D6"/>
    <w:rsid w:val="00283FFA"/>
    <w:rsid w:val="002860DF"/>
    <w:rsid w:val="002877A8"/>
    <w:rsid w:val="00290323"/>
    <w:rsid w:val="00290B13"/>
    <w:rsid w:val="00290CB2"/>
    <w:rsid w:val="00292779"/>
    <w:rsid w:val="002930B4"/>
    <w:rsid w:val="002930DB"/>
    <w:rsid w:val="0029322A"/>
    <w:rsid w:val="00295E25"/>
    <w:rsid w:val="0029616B"/>
    <w:rsid w:val="002963DB"/>
    <w:rsid w:val="00296F9A"/>
    <w:rsid w:val="002A33AA"/>
    <w:rsid w:val="002A47F9"/>
    <w:rsid w:val="002A4B2C"/>
    <w:rsid w:val="002A541C"/>
    <w:rsid w:val="002A66B3"/>
    <w:rsid w:val="002A69DB"/>
    <w:rsid w:val="002B1BC3"/>
    <w:rsid w:val="002B3076"/>
    <w:rsid w:val="002B341B"/>
    <w:rsid w:val="002B35ED"/>
    <w:rsid w:val="002B459E"/>
    <w:rsid w:val="002C04A4"/>
    <w:rsid w:val="002C0679"/>
    <w:rsid w:val="002C3D14"/>
    <w:rsid w:val="002C575E"/>
    <w:rsid w:val="002C5D1C"/>
    <w:rsid w:val="002C64F6"/>
    <w:rsid w:val="002C66EA"/>
    <w:rsid w:val="002C74BA"/>
    <w:rsid w:val="002C78B0"/>
    <w:rsid w:val="002D0F24"/>
    <w:rsid w:val="002D118C"/>
    <w:rsid w:val="002D174E"/>
    <w:rsid w:val="002D24AA"/>
    <w:rsid w:val="002D3A4F"/>
    <w:rsid w:val="002D3C52"/>
    <w:rsid w:val="002D6031"/>
    <w:rsid w:val="002E25C9"/>
    <w:rsid w:val="002E2707"/>
    <w:rsid w:val="002E3156"/>
    <w:rsid w:val="002E4738"/>
    <w:rsid w:val="002E52B8"/>
    <w:rsid w:val="002E6485"/>
    <w:rsid w:val="002E7EF7"/>
    <w:rsid w:val="002F5842"/>
    <w:rsid w:val="002F6431"/>
    <w:rsid w:val="002F66D2"/>
    <w:rsid w:val="002F69AE"/>
    <w:rsid w:val="0030297D"/>
    <w:rsid w:val="00304095"/>
    <w:rsid w:val="003041D8"/>
    <w:rsid w:val="003059A6"/>
    <w:rsid w:val="003075A6"/>
    <w:rsid w:val="00307F21"/>
    <w:rsid w:val="0031776C"/>
    <w:rsid w:val="00320017"/>
    <w:rsid w:val="00321488"/>
    <w:rsid w:val="0032159F"/>
    <w:rsid w:val="00322088"/>
    <w:rsid w:val="003220BA"/>
    <w:rsid w:val="00324FC0"/>
    <w:rsid w:val="00325504"/>
    <w:rsid w:val="00325530"/>
    <w:rsid w:val="0032671D"/>
    <w:rsid w:val="00330710"/>
    <w:rsid w:val="00331D43"/>
    <w:rsid w:val="00332A3C"/>
    <w:rsid w:val="003359D2"/>
    <w:rsid w:val="0034064A"/>
    <w:rsid w:val="0034090D"/>
    <w:rsid w:val="00342F36"/>
    <w:rsid w:val="00343E81"/>
    <w:rsid w:val="003455C9"/>
    <w:rsid w:val="003473B3"/>
    <w:rsid w:val="003476F3"/>
    <w:rsid w:val="0035064A"/>
    <w:rsid w:val="00350ACA"/>
    <w:rsid w:val="00350D3D"/>
    <w:rsid w:val="00350FD4"/>
    <w:rsid w:val="003531D0"/>
    <w:rsid w:val="00355CB0"/>
    <w:rsid w:val="0035627D"/>
    <w:rsid w:val="00361844"/>
    <w:rsid w:val="00366AA8"/>
    <w:rsid w:val="00367684"/>
    <w:rsid w:val="00367B82"/>
    <w:rsid w:val="0037224A"/>
    <w:rsid w:val="00372270"/>
    <w:rsid w:val="003723A9"/>
    <w:rsid w:val="0037349E"/>
    <w:rsid w:val="003740E9"/>
    <w:rsid w:val="00375107"/>
    <w:rsid w:val="00375153"/>
    <w:rsid w:val="003752B0"/>
    <w:rsid w:val="00375740"/>
    <w:rsid w:val="003762FF"/>
    <w:rsid w:val="003806A1"/>
    <w:rsid w:val="00382084"/>
    <w:rsid w:val="00382308"/>
    <w:rsid w:val="00382D41"/>
    <w:rsid w:val="003832C2"/>
    <w:rsid w:val="00384CEA"/>
    <w:rsid w:val="00385A0E"/>
    <w:rsid w:val="00385D57"/>
    <w:rsid w:val="003862F6"/>
    <w:rsid w:val="00387B66"/>
    <w:rsid w:val="00392B66"/>
    <w:rsid w:val="00393790"/>
    <w:rsid w:val="0039484A"/>
    <w:rsid w:val="00394EDE"/>
    <w:rsid w:val="003956AD"/>
    <w:rsid w:val="00395DED"/>
    <w:rsid w:val="00395F59"/>
    <w:rsid w:val="00396B1D"/>
    <w:rsid w:val="00396BC3"/>
    <w:rsid w:val="003972FD"/>
    <w:rsid w:val="003A0EDA"/>
    <w:rsid w:val="003A129F"/>
    <w:rsid w:val="003A166F"/>
    <w:rsid w:val="003A21FC"/>
    <w:rsid w:val="003A4B63"/>
    <w:rsid w:val="003A4EB3"/>
    <w:rsid w:val="003A5D96"/>
    <w:rsid w:val="003A6879"/>
    <w:rsid w:val="003A7D77"/>
    <w:rsid w:val="003B10A7"/>
    <w:rsid w:val="003B2093"/>
    <w:rsid w:val="003B388D"/>
    <w:rsid w:val="003B6476"/>
    <w:rsid w:val="003B6952"/>
    <w:rsid w:val="003C387B"/>
    <w:rsid w:val="003C4065"/>
    <w:rsid w:val="003C48A0"/>
    <w:rsid w:val="003C4AE1"/>
    <w:rsid w:val="003C5E9E"/>
    <w:rsid w:val="003C72A1"/>
    <w:rsid w:val="003D1DD6"/>
    <w:rsid w:val="003D1E1A"/>
    <w:rsid w:val="003D27A9"/>
    <w:rsid w:val="003D2C5B"/>
    <w:rsid w:val="003D2FB9"/>
    <w:rsid w:val="003D3F53"/>
    <w:rsid w:val="003D51E0"/>
    <w:rsid w:val="003D61B2"/>
    <w:rsid w:val="003E0F6C"/>
    <w:rsid w:val="003E2097"/>
    <w:rsid w:val="003E20F1"/>
    <w:rsid w:val="003E294C"/>
    <w:rsid w:val="003E2A82"/>
    <w:rsid w:val="003E3730"/>
    <w:rsid w:val="003E67C2"/>
    <w:rsid w:val="003E746F"/>
    <w:rsid w:val="003E7DFC"/>
    <w:rsid w:val="003F3AA9"/>
    <w:rsid w:val="003F7645"/>
    <w:rsid w:val="004031FE"/>
    <w:rsid w:val="00405E43"/>
    <w:rsid w:val="00410103"/>
    <w:rsid w:val="0041036F"/>
    <w:rsid w:val="004108C2"/>
    <w:rsid w:val="00410EA6"/>
    <w:rsid w:val="00412F21"/>
    <w:rsid w:val="00413B05"/>
    <w:rsid w:val="00415F7B"/>
    <w:rsid w:val="00416BEA"/>
    <w:rsid w:val="00417248"/>
    <w:rsid w:val="00423BDA"/>
    <w:rsid w:val="00424FE9"/>
    <w:rsid w:val="004301BD"/>
    <w:rsid w:val="004362AD"/>
    <w:rsid w:val="0043762D"/>
    <w:rsid w:val="00445C71"/>
    <w:rsid w:val="00452786"/>
    <w:rsid w:val="0045355D"/>
    <w:rsid w:val="00453FF8"/>
    <w:rsid w:val="004568CF"/>
    <w:rsid w:val="00461C42"/>
    <w:rsid w:val="00462168"/>
    <w:rsid w:val="0046276E"/>
    <w:rsid w:val="00462B45"/>
    <w:rsid w:val="00470BC2"/>
    <w:rsid w:val="00471503"/>
    <w:rsid w:val="00473123"/>
    <w:rsid w:val="0047332D"/>
    <w:rsid w:val="0047346D"/>
    <w:rsid w:val="00474011"/>
    <w:rsid w:val="00477CEA"/>
    <w:rsid w:val="00481260"/>
    <w:rsid w:val="00481D17"/>
    <w:rsid w:val="00484907"/>
    <w:rsid w:val="00485966"/>
    <w:rsid w:val="00486E18"/>
    <w:rsid w:val="0048719F"/>
    <w:rsid w:val="00491291"/>
    <w:rsid w:val="00491CCA"/>
    <w:rsid w:val="00491DBF"/>
    <w:rsid w:val="00493235"/>
    <w:rsid w:val="0049380E"/>
    <w:rsid w:val="00493F60"/>
    <w:rsid w:val="00497487"/>
    <w:rsid w:val="004A0283"/>
    <w:rsid w:val="004A0734"/>
    <w:rsid w:val="004A0E8B"/>
    <w:rsid w:val="004A33CA"/>
    <w:rsid w:val="004A45B9"/>
    <w:rsid w:val="004A503F"/>
    <w:rsid w:val="004A5191"/>
    <w:rsid w:val="004B17D9"/>
    <w:rsid w:val="004B2090"/>
    <w:rsid w:val="004B640A"/>
    <w:rsid w:val="004B6EDF"/>
    <w:rsid w:val="004B7900"/>
    <w:rsid w:val="004C0D50"/>
    <w:rsid w:val="004C1438"/>
    <w:rsid w:val="004C20D1"/>
    <w:rsid w:val="004C2A35"/>
    <w:rsid w:val="004C3776"/>
    <w:rsid w:val="004C51D7"/>
    <w:rsid w:val="004C5A9D"/>
    <w:rsid w:val="004C6BE3"/>
    <w:rsid w:val="004D2AF6"/>
    <w:rsid w:val="004D405A"/>
    <w:rsid w:val="004D48FC"/>
    <w:rsid w:val="004D535B"/>
    <w:rsid w:val="004D59B3"/>
    <w:rsid w:val="004D796E"/>
    <w:rsid w:val="004D7BDB"/>
    <w:rsid w:val="004E105B"/>
    <w:rsid w:val="004E1323"/>
    <w:rsid w:val="004E1A92"/>
    <w:rsid w:val="004E2C65"/>
    <w:rsid w:val="004E2F63"/>
    <w:rsid w:val="004E4F2E"/>
    <w:rsid w:val="004E575E"/>
    <w:rsid w:val="004E7171"/>
    <w:rsid w:val="004E71C3"/>
    <w:rsid w:val="004E79E9"/>
    <w:rsid w:val="004F0A99"/>
    <w:rsid w:val="004F0FD1"/>
    <w:rsid w:val="004F52B3"/>
    <w:rsid w:val="004F53D9"/>
    <w:rsid w:val="004F789D"/>
    <w:rsid w:val="005005A4"/>
    <w:rsid w:val="005008A1"/>
    <w:rsid w:val="00501D25"/>
    <w:rsid w:val="00502431"/>
    <w:rsid w:val="0050472A"/>
    <w:rsid w:val="00505B44"/>
    <w:rsid w:val="005065BA"/>
    <w:rsid w:val="00506FBB"/>
    <w:rsid w:val="0051046E"/>
    <w:rsid w:val="00511262"/>
    <w:rsid w:val="005115F1"/>
    <w:rsid w:val="0051429D"/>
    <w:rsid w:val="005147FD"/>
    <w:rsid w:val="00514ABB"/>
    <w:rsid w:val="00515736"/>
    <w:rsid w:val="0051703D"/>
    <w:rsid w:val="005176B7"/>
    <w:rsid w:val="00517E92"/>
    <w:rsid w:val="005205F6"/>
    <w:rsid w:val="00521145"/>
    <w:rsid w:val="0052233B"/>
    <w:rsid w:val="00523E31"/>
    <w:rsid w:val="005245DC"/>
    <w:rsid w:val="00525DE4"/>
    <w:rsid w:val="00527668"/>
    <w:rsid w:val="0053052E"/>
    <w:rsid w:val="0053070F"/>
    <w:rsid w:val="005334C0"/>
    <w:rsid w:val="00534174"/>
    <w:rsid w:val="0053575D"/>
    <w:rsid w:val="0054059B"/>
    <w:rsid w:val="00540E1D"/>
    <w:rsid w:val="00543BA8"/>
    <w:rsid w:val="00543F50"/>
    <w:rsid w:val="005479BF"/>
    <w:rsid w:val="00550B7B"/>
    <w:rsid w:val="005531AD"/>
    <w:rsid w:val="0055585A"/>
    <w:rsid w:val="00555D8F"/>
    <w:rsid w:val="00556803"/>
    <w:rsid w:val="00557434"/>
    <w:rsid w:val="005611CE"/>
    <w:rsid w:val="005619E4"/>
    <w:rsid w:val="0056328F"/>
    <w:rsid w:val="0056344E"/>
    <w:rsid w:val="00563678"/>
    <w:rsid w:val="00565867"/>
    <w:rsid w:val="00567B6A"/>
    <w:rsid w:val="005707F0"/>
    <w:rsid w:val="00572D85"/>
    <w:rsid w:val="00573341"/>
    <w:rsid w:val="005736BB"/>
    <w:rsid w:val="00573AAE"/>
    <w:rsid w:val="00575EF5"/>
    <w:rsid w:val="00576C41"/>
    <w:rsid w:val="00581362"/>
    <w:rsid w:val="00581624"/>
    <w:rsid w:val="00581C79"/>
    <w:rsid w:val="00583F8D"/>
    <w:rsid w:val="00585148"/>
    <w:rsid w:val="00585DB7"/>
    <w:rsid w:val="005878A4"/>
    <w:rsid w:val="00590C5F"/>
    <w:rsid w:val="005910ED"/>
    <w:rsid w:val="00591B66"/>
    <w:rsid w:val="00592859"/>
    <w:rsid w:val="00592FF7"/>
    <w:rsid w:val="00593016"/>
    <w:rsid w:val="00596D8C"/>
    <w:rsid w:val="005975C0"/>
    <w:rsid w:val="005A36BE"/>
    <w:rsid w:val="005A42C3"/>
    <w:rsid w:val="005A4E88"/>
    <w:rsid w:val="005A6996"/>
    <w:rsid w:val="005B1566"/>
    <w:rsid w:val="005B17D6"/>
    <w:rsid w:val="005B38EB"/>
    <w:rsid w:val="005B48FB"/>
    <w:rsid w:val="005B53EE"/>
    <w:rsid w:val="005B564E"/>
    <w:rsid w:val="005B6547"/>
    <w:rsid w:val="005B657B"/>
    <w:rsid w:val="005C118C"/>
    <w:rsid w:val="005C1624"/>
    <w:rsid w:val="005C187A"/>
    <w:rsid w:val="005C5E40"/>
    <w:rsid w:val="005C69BC"/>
    <w:rsid w:val="005D16A4"/>
    <w:rsid w:val="005D3909"/>
    <w:rsid w:val="005D4CBD"/>
    <w:rsid w:val="005D4CF0"/>
    <w:rsid w:val="005D6135"/>
    <w:rsid w:val="005D6524"/>
    <w:rsid w:val="005D7239"/>
    <w:rsid w:val="005E12CC"/>
    <w:rsid w:val="005E2B96"/>
    <w:rsid w:val="005E31B2"/>
    <w:rsid w:val="005E6D02"/>
    <w:rsid w:val="005F127A"/>
    <w:rsid w:val="005F13C6"/>
    <w:rsid w:val="005F599A"/>
    <w:rsid w:val="00600941"/>
    <w:rsid w:val="0060117A"/>
    <w:rsid w:val="0060196A"/>
    <w:rsid w:val="00603A20"/>
    <w:rsid w:val="00603BFC"/>
    <w:rsid w:val="00603F25"/>
    <w:rsid w:val="00604055"/>
    <w:rsid w:val="006043C4"/>
    <w:rsid w:val="00604E1D"/>
    <w:rsid w:val="006100D9"/>
    <w:rsid w:val="00610E06"/>
    <w:rsid w:val="00610E46"/>
    <w:rsid w:val="00611285"/>
    <w:rsid w:val="00613510"/>
    <w:rsid w:val="0061437A"/>
    <w:rsid w:val="00614899"/>
    <w:rsid w:val="0061572F"/>
    <w:rsid w:val="00617310"/>
    <w:rsid w:val="0061758B"/>
    <w:rsid w:val="0062159B"/>
    <w:rsid w:val="00622DEB"/>
    <w:rsid w:val="0062443B"/>
    <w:rsid w:val="00631E91"/>
    <w:rsid w:val="00634AAB"/>
    <w:rsid w:val="006436CC"/>
    <w:rsid w:val="006462AB"/>
    <w:rsid w:val="006472E2"/>
    <w:rsid w:val="0065096F"/>
    <w:rsid w:val="00651F55"/>
    <w:rsid w:val="00652CD3"/>
    <w:rsid w:val="00653B55"/>
    <w:rsid w:val="006549A7"/>
    <w:rsid w:val="006561B5"/>
    <w:rsid w:val="00656B4A"/>
    <w:rsid w:val="00656D76"/>
    <w:rsid w:val="00660157"/>
    <w:rsid w:val="00660563"/>
    <w:rsid w:val="00662310"/>
    <w:rsid w:val="0066233F"/>
    <w:rsid w:val="00662D25"/>
    <w:rsid w:val="006640D5"/>
    <w:rsid w:val="00664925"/>
    <w:rsid w:val="00667CFA"/>
    <w:rsid w:val="0067073F"/>
    <w:rsid w:val="00673DFD"/>
    <w:rsid w:val="00677C33"/>
    <w:rsid w:val="00681F19"/>
    <w:rsid w:val="006919B8"/>
    <w:rsid w:val="006A154E"/>
    <w:rsid w:val="006A30FD"/>
    <w:rsid w:val="006A5AB9"/>
    <w:rsid w:val="006A7239"/>
    <w:rsid w:val="006B16C0"/>
    <w:rsid w:val="006B3A7B"/>
    <w:rsid w:val="006B3A9F"/>
    <w:rsid w:val="006B491C"/>
    <w:rsid w:val="006B4A44"/>
    <w:rsid w:val="006B62DA"/>
    <w:rsid w:val="006B7687"/>
    <w:rsid w:val="006B778F"/>
    <w:rsid w:val="006C1010"/>
    <w:rsid w:val="006C308D"/>
    <w:rsid w:val="006C4436"/>
    <w:rsid w:val="006C516F"/>
    <w:rsid w:val="006C5551"/>
    <w:rsid w:val="006C5CD4"/>
    <w:rsid w:val="006C6A1F"/>
    <w:rsid w:val="006D0F84"/>
    <w:rsid w:val="006D1A0B"/>
    <w:rsid w:val="006D1B79"/>
    <w:rsid w:val="006D54F7"/>
    <w:rsid w:val="006D59E8"/>
    <w:rsid w:val="006D7E83"/>
    <w:rsid w:val="006E01CD"/>
    <w:rsid w:val="006E0228"/>
    <w:rsid w:val="006E0768"/>
    <w:rsid w:val="006E3576"/>
    <w:rsid w:val="006E35D8"/>
    <w:rsid w:val="006E3AB9"/>
    <w:rsid w:val="006E4056"/>
    <w:rsid w:val="006E5527"/>
    <w:rsid w:val="006E7AA4"/>
    <w:rsid w:val="006F0CC7"/>
    <w:rsid w:val="006F104E"/>
    <w:rsid w:val="006F14C9"/>
    <w:rsid w:val="006F1604"/>
    <w:rsid w:val="006F42B5"/>
    <w:rsid w:val="006F614E"/>
    <w:rsid w:val="0070264E"/>
    <w:rsid w:val="007031C6"/>
    <w:rsid w:val="00703C1F"/>
    <w:rsid w:val="00704842"/>
    <w:rsid w:val="00707D45"/>
    <w:rsid w:val="00707E16"/>
    <w:rsid w:val="00711253"/>
    <w:rsid w:val="00712747"/>
    <w:rsid w:val="00713A1A"/>
    <w:rsid w:val="00713A5C"/>
    <w:rsid w:val="007143ED"/>
    <w:rsid w:val="00714C84"/>
    <w:rsid w:val="007157ED"/>
    <w:rsid w:val="00715B98"/>
    <w:rsid w:val="007168BD"/>
    <w:rsid w:val="007168CD"/>
    <w:rsid w:val="007177BE"/>
    <w:rsid w:val="00721A83"/>
    <w:rsid w:val="00722C0A"/>
    <w:rsid w:val="00726DF0"/>
    <w:rsid w:val="00727D00"/>
    <w:rsid w:val="00731034"/>
    <w:rsid w:val="007312D7"/>
    <w:rsid w:val="00731652"/>
    <w:rsid w:val="0073179E"/>
    <w:rsid w:val="00732520"/>
    <w:rsid w:val="00733C77"/>
    <w:rsid w:val="00735AB9"/>
    <w:rsid w:val="00737894"/>
    <w:rsid w:val="00740E34"/>
    <w:rsid w:val="007415BA"/>
    <w:rsid w:val="007429B9"/>
    <w:rsid w:val="00745600"/>
    <w:rsid w:val="00746902"/>
    <w:rsid w:val="00746EAF"/>
    <w:rsid w:val="0074790D"/>
    <w:rsid w:val="007516B4"/>
    <w:rsid w:val="0075454B"/>
    <w:rsid w:val="007548E1"/>
    <w:rsid w:val="00755D97"/>
    <w:rsid w:val="00756AB8"/>
    <w:rsid w:val="00756DB1"/>
    <w:rsid w:val="007577B1"/>
    <w:rsid w:val="00760565"/>
    <w:rsid w:val="0076189F"/>
    <w:rsid w:val="00762142"/>
    <w:rsid w:val="007630AD"/>
    <w:rsid w:val="00763842"/>
    <w:rsid w:val="007676EF"/>
    <w:rsid w:val="00767788"/>
    <w:rsid w:val="00767A47"/>
    <w:rsid w:val="0077039D"/>
    <w:rsid w:val="007713B5"/>
    <w:rsid w:val="007734E5"/>
    <w:rsid w:val="00774A07"/>
    <w:rsid w:val="00774C2B"/>
    <w:rsid w:val="00774D39"/>
    <w:rsid w:val="00777A75"/>
    <w:rsid w:val="00781B9A"/>
    <w:rsid w:val="007824B4"/>
    <w:rsid w:val="00784ABE"/>
    <w:rsid w:val="00785C49"/>
    <w:rsid w:val="007871BB"/>
    <w:rsid w:val="00797A34"/>
    <w:rsid w:val="00797E1F"/>
    <w:rsid w:val="007A0720"/>
    <w:rsid w:val="007A0F8D"/>
    <w:rsid w:val="007A22AE"/>
    <w:rsid w:val="007A48A4"/>
    <w:rsid w:val="007A4D6E"/>
    <w:rsid w:val="007A6313"/>
    <w:rsid w:val="007A71C0"/>
    <w:rsid w:val="007A76D1"/>
    <w:rsid w:val="007A7AEF"/>
    <w:rsid w:val="007B19CE"/>
    <w:rsid w:val="007B2CA7"/>
    <w:rsid w:val="007C275D"/>
    <w:rsid w:val="007C5672"/>
    <w:rsid w:val="007C6544"/>
    <w:rsid w:val="007D007D"/>
    <w:rsid w:val="007D0F6C"/>
    <w:rsid w:val="007D1239"/>
    <w:rsid w:val="007D13C4"/>
    <w:rsid w:val="007D13E5"/>
    <w:rsid w:val="007D18C2"/>
    <w:rsid w:val="007D1F9E"/>
    <w:rsid w:val="007D3297"/>
    <w:rsid w:val="007D40DA"/>
    <w:rsid w:val="007D4B1F"/>
    <w:rsid w:val="007D708E"/>
    <w:rsid w:val="007E046F"/>
    <w:rsid w:val="007E0AED"/>
    <w:rsid w:val="007E1A88"/>
    <w:rsid w:val="007E34EC"/>
    <w:rsid w:val="007E37F4"/>
    <w:rsid w:val="007E48BD"/>
    <w:rsid w:val="007E4AA0"/>
    <w:rsid w:val="007E69BC"/>
    <w:rsid w:val="007E7CFE"/>
    <w:rsid w:val="007F1BEA"/>
    <w:rsid w:val="007F46F3"/>
    <w:rsid w:val="007F5121"/>
    <w:rsid w:val="007F6054"/>
    <w:rsid w:val="00802E9B"/>
    <w:rsid w:val="008030AA"/>
    <w:rsid w:val="00803882"/>
    <w:rsid w:val="00804468"/>
    <w:rsid w:val="0080544F"/>
    <w:rsid w:val="008063D4"/>
    <w:rsid w:val="0080775D"/>
    <w:rsid w:val="00812017"/>
    <w:rsid w:val="008146AF"/>
    <w:rsid w:val="008165B8"/>
    <w:rsid w:val="00816F2A"/>
    <w:rsid w:val="008204F9"/>
    <w:rsid w:val="00820CB1"/>
    <w:rsid w:val="00820CE0"/>
    <w:rsid w:val="0082166B"/>
    <w:rsid w:val="008224A8"/>
    <w:rsid w:val="008227AD"/>
    <w:rsid w:val="008227F6"/>
    <w:rsid w:val="00833821"/>
    <w:rsid w:val="00833E82"/>
    <w:rsid w:val="008361DC"/>
    <w:rsid w:val="00837914"/>
    <w:rsid w:val="00837E05"/>
    <w:rsid w:val="0084160F"/>
    <w:rsid w:val="008445CC"/>
    <w:rsid w:val="0084525D"/>
    <w:rsid w:val="0084555E"/>
    <w:rsid w:val="00845F31"/>
    <w:rsid w:val="00851531"/>
    <w:rsid w:val="00854319"/>
    <w:rsid w:val="0085437A"/>
    <w:rsid w:val="00854970"/>
    <w:rsid w:val="008616ED"/>
    <w:rsid w:val="00861FD4"/>
    <w:rsid w:val="008620BA"/>
    <w:rsid w:val="00862F90"/>
    <w:rsid w:val="0086437C"/>
    <w:rsid w:val="00864815"/>
    <w:rsid w:val="00866121"/>
    <w:rsid w:val="00867934"/>
    <w:rsid w:val="00867A34"/>
    <w:rsid w:val="00867CC0"/>
    <w:rsid w:val="00867E59"/>
    <w:rsid w:val="00874590"/>
    <w:rsid w:val="00874EF5"/>
    <w:rsid w:val="00875A41"/>
    <w:rsid w:val="00876686"/>
    <w:rsid w:val="00880CE6"/>
    <w:rsid w:val="00882FB6"/>
    <w:rsid w:val="008834A0"/>
    <w:rsid w:val="00885484"/>
    <w:rsid w:val="00886428"/>
    <w:rsid w:val="0088710B"/>
    <w:rsid w:val="00890FFD"/>
    <w:rsid w:val="008915AC"/>
    <w:rsid w:val="008916E5"/>
    <w:rsid w:val="008956B8"/>
    <w:rsid w:val="0089604F"/>
    <w:rsid w:val="008A1C13"/>
    <w:rsid w:val="008A2802"/>
    <w:rsid w:val="008A375A"/>
    <w:rsid w:val="008A46A8"/>
    <w:rsid w:val="008A47F1"/>
    <w:rsid w:val="008A5B86"/>
    <w:rsid w:val="008A787F"/>
    <w:rsid w:val="008A7D05"/>
    <w:rsid w:val="008B0C17"/>
    <w:rsid w:val="008B117B"/>
    <w:rsid w:val="008B150D"/>
    <w:rsid w:val="008B24B7"/>
    <w:rsid w:val="008B3FC0"/>
    <w:rsid w:val="008B5566"/>
    <w:rsid w:val="008B7854"/>
    <w:rsid w:val="008C0653"/>
    <w:rsid w:val="008C1871"/>
    <w:rsid w:val="008C1A2E"/>
    <w:rsid w:val="008C2A2F"/>
    <w:rsid w:val="008C4357"/>
    <w:rsid w:val="008C5AB5"/>
    <w:rsid w:val="008C65B9"/>
    <w:rsid w:val="008C6670"/>
    <w:rsid w:val="008D25FF"/>
    <w:rsid w:val="008D3122"/>
    <w:rsid w:val="008D44C8"/>
    <w:rsid w:val="008D5236"/>
    <w:rsid w:val="008D6B02"/>
    <w:rsid w:val="008E0207"/>
    <w:rsid w:val="008E5849"/>
    <w:rsid w:val="008E6455"/>
    <w:rsid w:val="008E7575"/>
    <w:rsid w:val="008E76A8"/>
    <w:rsid w:val="008F470D"/>
    <w:rsid w:val="008F4E7D"/>
    <w:rsid w:val="008F6283"/>
    <w:rsid w:val="008F7FBF"/>
    <w:rsid w:val="00901202"/>
    <w:rsid w:val="00902CEA"/>
    <w:rsid w:val="00902D49"/>
    <w:rsid w:val="00910E8C"/>
    <w:rsid w:val="009151BE"/>
    <w:rsid w:val="009169C8"/>
    <w:rsid w:val="00917CEA"/>
    <w:rsid w:val="00920B94"/>
    <w:rsid w:val="00920C04"/>
    <w:rsid w:val="0092341B"/>
    <w:rsid w:val="00924220"/>
    <w:rsid w:val="00924313"/>
    <w:rsid w:val="009260E0"/>
    <w:rsid w:val="009308A9"/>
    <w:rsid w:val="00930AD9"/>
    <w:rsid w:val="00931A50"/>
    <w:rsid w:val="00931D8D"/>
    <w:rsid w:val="00932BE5"/>
    <w:rsid w:val="00933141"/>
    <w:rsid w:val="00935308"/>
    <w:rsid w:val="009360C5"/>
    <w:rsid w:val="009400BC"/>
    <w:rsid w:val="00941988"/>
    <w:rsid w:val="00947993"/>
    <w:rsid w:val="00947EC2"/>
    <w:rsid w:val="009524C0"/>
    <w:rsid w:val="00953202"/>
    <w:rsid w:val="0095458C"/>
    <w:rsid w:val="009549E8"/>
    <w:rsid w:val="00956E50"/>
    <w:rsid w:val="009601E5"/>
    <w:rsid w:val="00960692"/>
    <w:rsid w:val="00960A26"/>
    <w:rsid w:val="00962E6A"/>
    <w:rsid w:val="0096349B"/>
    <w:rsid w:val="0096465B"/>
    <w:rsid w:val="00965285"/>
    <w:rsid w:val="00965B7C"/>
    <w:rsid w:val="009674E3"/>
    <w:rsid w:val="009678B2"/>
    <w:rsid w:val="00967A9B"/>
    <w:rsid w:val="00970B58"/>
    <w:rsid w:val="009711CC"/>
    <w:rsid w:val="00971381"/>
    <w:rsid w:val="0097139C"/>
    <w:rsid w:val="00972599"/>
    <w:rsid w:val="00972B03"/>
    <w:rsid w:val="00974014"/>
    <w:rsid w:val="00975338"/>
    <w:rsid w:val="009773A9"/>
    <w:rsid w:val="00980321"/>
    <w:rsid w:val="00981644"/>
    <w:rsid w:val="00981C92"/>
    <w:rsid w:val="0098241A"/>
    <w:rsid w:val="0098282C"/>
    <w:rsid w:val="009838FC"/>
    <w:rsid w:val="009849F6"/>
    <w:rsid w:val="00990992"/>
    <w:rsid w:val="0099445E"/>
    <w:rsid w:val="00994C93"/>
    <w:rsid w:val="0099606A"/>
    <w:rsid w:val="009969DD"/>
    <w:rsid w:val="00997D8E"/>
    <w:rsid w:val="00997E8E"/>
    <w:rsid w:val="009A1384"/>
    <w:rsid w:val="009A3100"/>
    <w:rsid w:val="009A34D3"/>
    <w:rsid w:val="009A4575"/>
    <w:rsid w:val="009A7B58"/>
    <w:rsid w:val="009B1E84"/>
    <w:rsid w:val="009B2531"/>
    <w:rsid w:val="009B7036"/>
    <w:rsid w:val="009B77F9"/>
    <w:rsid w:val="009B7EB0"/>
    <w:rsid w:val="009C029C"/>
    <w:rsid w:val="009C0C07"/>
    <w:rsid w:val="009C24CA"/>
    <w:rsid w:val="009C2D87"/>
    <w:rsid w:val="009C3035"/>
    <w:rsid w:val="009C4394"/>
    <w:rsid w:val="009C495C"/>
    <w:rsid w:val="009C62AF"/>
    <w:rsid w:val="009C6CB9"/>
    <w:rsid w:val="009D19FF"/>
    <w:rsid w:val="009D1EFF"/>
    <w:rsid w:val="009D4201"/>
    <w:rsid w:val="009D52DC"/>
    <w:rsid w:val="009D62D4"/>
    <w:rsid w:val="009D6C24"/>
    <w:rsid w:val="009D7E9E"/>
    <w:rsid w:val="009E07A5"/>
    <w:rsid w:val="009E0BB4"/>
    <w:rsid w:val="009E2038"/>
    <w:rsid w:val="009E3159"/>
    <w:rsid w:val="009E4587"/>
    <w:rsid w:val="009E55D0"/>
    <w:rsid w:val="009E5FBE"/>
    <w:rsid w:val="009E6FED"/>
    <w:rsid w:val="009E790B"/>
    <w:rsid w:val="009F0355"/>
    <w:rsid w:val="009F334D"/>
    <w:rsid w:val="009F483C"/>
    <w:rsid w:val="009F584F"/>
    <w:rsid w:val="009F6D66"/>
    <w:rsid w:val="009F732A"/>
    <w:rsid w:val="009F74C2"/>
    <w:rsid w:val="009F7A88"/>
    <w:rsid w:val="00A0042F"/>
    <w:rsid w:val="00A0066B"/>
    <w:rsid w:val="00A02C4E"/>
    <w:rsid w:val="00A041F9"/>
    <w:rsid w:val="00A0511A"/>
    <w:rsid w:val="00A05325"/>
    <w:rsid w:val="00A06FF6"/>
    <w:rsid w:val="00A11F90"/>
    <w:rsid w:val="00A12326"/>
    <w:rsid w:val="00A14836"/>
    <w:rsid w:val="00A162C0"/>
    <w:rsid w:val="00A17710"/>
    <w:rsid w:val="00A20303"/>
    <w:rsid w:val="00A23972"/>
    <w:rsid w:val="00A24A94"/>
    <w:rsid w:val="00A24DCF"/>
    <w:rsid w:val="00A26D15"/>
    <w:rsid w:val="00A27A08"/>
    <w:rsid w:val="00A30019"/>
    <w:rsid w:val="00A30C0E"/>
    <w:rsid w:val="00A31027"/>
    <w:rsid w:val="00A31EE3"/>
    <w:rsid w:val="00A34D78"/>
    <w:rsid w:val="00A35BA4"/>
    <w:rsid w:val="00A35DEB"/>
    <w:rsid w:val="00A3698D"/>
    <w:rsid w:val="00A40D2F"/>
    <w:rsid w:val="00A4139F"/>
    <w:rsid w:val="00A4377F"/>
    <w:rsid w:val="00A450F9"/>
    <w:rsid w:val="00A4531D"/>
    <w:rsid w:val="00A464FE"/>
    <w:rsid w:val="00A4659E"/>
    <w:rsid w:val="00A53355"/>
    <w:rsid w:val="00A5354B"/>
    <w:rsid w:val="00A5434F"/>
    <w:rsid w:val="00A574FD"/>
    <w:rsid w:val="00A6236E"/>
    <w:rsid w:val="00A62D57"/>
    <w:rsid w:val="00A657EC"/>
    <w:rsid w:val="00A7088A"/>
    <w:rsid w:val="00A71446"/>
    <w:rsid w:val="00A7479A"/>
    <w:rsid w:val="00A752C3"/>
    <w:rsid w:val="00A765EF"/>
    <w:rsid w:val="00A7749C"/>
    <w:rsid w:val="00A80987"/>
    <w:rsid w:val="00A823FC"/>
    <w:rsid w:val="00A83E84"/>
    <w:rsid w:val="00A868BC"/>
    <w:rsid w:val="00A872BE"/>
    <w:rsid w:val="00A90B62"/>
    <w:rsid w:val="00A92C68"/>
    <w:rsid w:val="00A95483"/>
    <w:rsid w:val="00A95D40"/>
    <w:rsid w:val="00A96252"/>
    <w:rsid w:val="00AA0934"/>
    <w:rsid w:val="00AA0D23"/>
    <w:rsid w:val="00AA12F3"/>
    <w:rsid w:val="00AA2003"/>
    <w:rsid w:val="00AA6E48"/>
    <w:rsid w:val="00AA7537"/>
    <w:rsid w:val="00AA7AEC"/>
    <w:rsid w:val="00AB43AE"/>
    <w:rsid w:val="00AB43DC"/>
    <w:rsid w:val="00AB53C5"/>
    <w:rsid w:val="00AB5B00"/>
    <w:rsid w:val="00AB5FAE"/>
    <w:rsid w:val="00AC12EA"/>
    <w:rsid w:val="00AC1C0F"/>
    <w:rsid w:val="00AC1F4E"/>
    <w:rsid w:val="00AC2091"/>
    <w:rsid w:val="00AC2AF1"/>
    <w:rsid w:val="00AC7D16"/>
    <w:rsid w:val="00AD0239"/>
    <w:rsid w:val="00AD116A"/>
    <w:rsid w:val="00AD27F6"/>
    <w:rsid w:val="00AD47D5"/>
    <w:rsid w:val="00AD492F"/>
    <w:rsid w:val="00AE048E"/>
    <w:rsid w:val="00AE3E8F"/>
    <w:rsid w:val="00AE59EE"/>
    <w:rsid w:val="00AE7351"/>
    <w:rsid w:val="00AE7B03"/>
    <w:rsid w:val="00AF0781"/>
    <w:rsid w:val="00AF5144"/>
    <w:rsid w:val="00AF5EB9"/>
    <w:rsid w:val="00B002F4"/>
    <w:rsid w:val="00B01CD9"/>
    <w:rsid w:val="00B036FD"/>
    <w:rsid w:val="00B03A2E"/>
    <w:rsid w:val="00B04759"/>
    <w:rsid w:val="00B07EEC"/>
    <w:rsid w:val="00B106AD"/>
    <w:rsid w:val="00B11C68"/>
    <w:rsid w:val="00B1381D"/>
    <w:rsid w:val="00B15DF2"/>
    <w:rsid w:val="00B16D24"/>
    <w:rsid w:val="00B17836"/>
    <w:rsid w:val="00B20851"/>
    <w:rsid w:val="00B22A62"/>
    <w:rsid w:val="00B251F3"/>
    <w:rsid w:val="00B252F6"/>
    <w:rsid w:val="00B2699E"/>
    <w:rsid w:val="00B26E76"/>
    <w:rsid w:val="00B31344"/>
    <w:rsid w:val="00B32324"/>
    <w:rsid w:val="00B3297E"/>
    <w:rsid w:val="00B35F9F"/>
    <w:rsid w:val="00B365A6"/>
    <w:rsid w:val="00B36EF3"/>
    <w:rsid w:val="00B43874"/>
    <w:rsid w:val="00B43915"/>
    <w:rsid w:val="00B46436"/>
    <w:rsid w:val="00B47644"/>
    <w:rsid w:val="00B47647"/>
    <w:rsid w:val="00B47712"/>
    <w:rsid w:val="00B508FB"/>
    <w:rsid w:val="00B51037"/>
    <w:rsid w:val="00B51BA2"/>
    <w:rsid w:val="00B51BD0"/>
    <w:rsid w:val="00B51CD0"/>
    <w:rsid w:val="00B54188"/>
    <w:rsid w:val="00B55706"/>
    <w:rsid w:val="00B56414"/>
    <w:rsid w:val="00B569CF"/>
    <w:rsid w:val="00B57D07"/>
    <w:rsid w:val="00B60122"/>
    <w:rsid w:val="00B603BA"/>
    <w:rsid w:val="00B61CA0"/>
    <w:rsid w:val="00B62E78"/>
    <w:rsid w:val="00B65CAB"/>
    <w:rsid w:val="00B6625F"/>
    <w:rsid w:val="00B70683"/>
    <w:rsid w:val="00B70A73"/>
    <w:rsid w:val="00B70DEE"/>
    <w:rsid w:val="00B71FF4"/>
    <w:rsid w:val="00B72060"/>
    <w:rsid w:val="00B72B53"/>
    <w:rsid w:val="00B74ADA"/>
    <w:rsid w:val="00B75AC3"/>
    <w:rsid w:val="00B75D5C"/>
    <w:rsid w:val="00B761A8"/>
    <w:rsid w:val="00B80A18"/>
    <w:rsid w:val="00B81EED"/>
    <w:rsid w:val="00B831B5"/>
    <w:rsid w:val="00B834F2"/>
    <w:rsid w:val="00B83E75"/>
    <w:rsid w:val="00B85459"/>
    <w:rsid w:val="00B85476"/>
    <w:rsid w:val="00B85967"/>
    <w:rsid w:val="00B86062"/>
    <w:rsid w:val="00B86BCA"/>
    <w:rsid w:val="00B96C80"/>
    <w:rsid w:val="00BA06CB"/>
    <w:rsid w:val="00BA06E5"/>
    <w:rsid w:val="00BA1EF9"/>
    <w:rsid w:val="00BA2459"/>
    <w:rsid w:val="00BA2649"/>
    <w:rsid w:val="00BA2DED"/>
    <w:rsid w:val="00BA3588"/>
    <w:rsid w:val="00BA3906"/>
    <w:rsid w:val="00BA3B5F"/>
    <w:rsid w:val="00BA43F9"/>
    <w:rsid w:val="00BA4C08"/>
    <w:rsid w:val="00BA4DF9"/>
    <w:rsid w:val="00BA6665"/>
    <w:rsid w:val="00BA6D37"/>
    <w:rsid w:val="00BA76B7"/>
    <w:rsid w:val="00BB04C6"/>
    <w:rsid w:val="00BB098C"/>
    <w:rsid w:val="00BB1A96"/>
    <w:rsid w:val="00BB24C1"/>
    <w:rsid w:val="00BB4291"/>
    <w:rsid w:val="00BB750F"/>
    <w:rsid w:val="00BC12B4"/>
    <w:rsid w:val="00BC12F4"/>
    <w:rsid w:val="00BC2735"/>
    <w:rsid w:val="00BC2D21"/>
    <w:rsid w:val="00BC4A96"/>
    <w:rsid w:val="00BD0BF6"/>
    <w:rsid w:val="00BD1F1B"/>
    <w:rsid w:val="00BD2DD8"/>
    <w:rsid w:val="00BD34E1"/>
    <w:rsid w:val="00BD37CC"/>
    <w:rsid w:val="00BD481A"/>
    <w:rsid w:val="00BD6D29"/>
    <w:rsid w:val="00BD78EB"/>
    <w:rsid w:val="00BE2080"/>
    <w:rsid w:val="00BE3A07"/>
    <w:rsid w:val="00BE5060"/>
    <w:rsid w:val="00BE55E7"/>
    <w:rsid w:val="00BE595B"/>
    <w:rsid w:val="00BE7CD1"/>
    <w:rsid w:val="00BF1B35"/>
    <w:rsid w:val="00BF2137"/>
    <w:rsid w:val="00BF2A99"/>
    <w:rsid w:val="00BF4B2A"/>
    <w:rsid w:val="00BF4E93"/>
    <w:rsid w:val="00BF5134"/>
    <w:rsid w:val="00BF5B70"/>
    <w:rsid w:val="00BF7589"/>
    <w:rsid w:val="00C01926"/>
    <w:rsid w:val="00C01B5D"/>
    <w:rsid w:val="00C02EC0"/>
    <w:rsid w:val="00C0309E"/>
    <w:rsid w:val="00C04FB5"/>
    <w:rsid w:val="00C05C67"/>
    <w:rsid w:val="00C06E6E"/>
    <w:rsid w:val="00C13441"/>
    <w:rsid w:val="00C20148"/>
    <w:rsid w:val="00C24218"/>
    <w:rsid w:val="00C24D50"/>
    <w:rsid w:val="00C2606E"/>
    <w:rsid w:val="00C2657C"/>
    <w:rsid w:val="00C266CB"/>
    <w:rsid w:val="00C30BBA"/>
    <w:rsid w:val="00C328BC"/>
    <w:rsid w:val="00C34935"/>
    <w:rsid w:val="00C34A9D"/>
    <w:rsid w:val="00C354C8"/>
    <w:rsid w:val="00C362FC"/>
    <w:rsid w:val="00C36A74"/>
    <w:rsid w:val="00C37379"/>
    <w:rsid w:val="00C42570"/>
    <w:rsid w:val="00C42C80"/>
    <w:rsid w:val="00C438E4"/>
    <w:rsid w:val="00C45E41"/>
    <w:rsid w:val="00C50262"/>
    <w:rsid w:val="00C5065E"/>
    <w:rsid w:val="00C5116A"/>
    <w:rsid w:val="00C52A02"/>
    <w:rsid w:val="00C52EA8"/>
    <w:rsid w:val="00C54E4A"/>
    <w:rsid w:val="00C5560A"/>
    <w:rsid w:val="00C55F80"/>
    <w:rsid w:val="00C561DC"/>
    <w:rsid w:val="00C567E5"/>
    <w:rsid w:val="00C577E0"/>
    <w:rsid w:val="00C57F1A"/>
    <w:rsid w:val="00C61535"/>
    <w:rsid w:val="00C642FC"/>
    <w:rsid w:val="00C714CF"/>
    <w:rsid w:val="00C72A78"/>
    <w:rsid w:val="00C74D59"/>
    <w:rsid w:val="00C74E5C"/>
    <w:rsid w:val="00C75237"/>
    <w:rsid w:val="00C75E52"/>
    <w:rsid w:val="00C777D6"/>
    <w:rsid w:val="00C80E01"/>
    <w:rsid w:val="00C81869"/>
    <w:rsid w:val="00C81962"/>
    <w:rsid w:val="00C84A6C"/>
    <w:rsid w:val="00C8512D"/>
    <w:rsid w:val="00C85558"/>
    <w:rsid w:val="00C864E2"/>
    <w:rsid w:val="00C8683F"/>
    <w:rsid w:val="00C87221"/>
    <w:rsid w:val="00C916FA"/>
    <w:rsid w:val="00C93003"/>
    <w:rsid w:val="00C93C6B"/>
    <w:rsid w:val="00C948C0"/>
    <w:rsid w:val="00C96D52"/>
    <w:rsid w:val="00C96E2E"/>
    <w:rsid w:val="00CA0284"/>
    <w:rsid w:val="00CA0A7A"/>
    <w:rsid w:val="00CA14D8"/>
    <w:rsid w:val="00CA3B69"/>
    <w:rsid w:val="00CA3D1A"/>
    <w:rsid w:val="00CA5813"/>
    <w:rsid w:val="00CA6805"/>
    <w:rsid w:val="00CA7B8F"/>
    <w:rsid w:val="00CB0801"/>
    <w:rsid w:val="00CB2693"/>
    <w:rsid w:val="00CB6A43"/>
    <w:rsid w:val="00CC0870"/>
    <w:rsid w:val="00CC25AB"/>
    <w:rsid w:val="00CC32D0"/>
    <w:rsid w:val="00CC6EFB"/>
    <w:rsid w:val="00CD065A"/>
    <w:rsid w:val="00CD0770"/>
    <w:rsid w:val="00CD17E1"/>
    <w:rsid w:val="00CE4AEB"/>
    <w:rsid w:val="00CE5F29"/>
    <w:rsid w:val="00CF0CBF"/>
    <w:rsid w:val="00CF0CD9"/>
    <w:rsid w:val="00CF169E"/>
    <w:rsid w:val="00CF4F82"/>
    <w:rsid w:val="00CF57ED"/>
    <w:rsid w:val="00CF5D13"/>
    <w:rsid w:val="00CF6A60"/>
    <w:rsid w:val="00CF6AB1"/>
    <w:rsid w:val="00CF6F6B"/>
    <w:rsid w:val="00D02317"/>
    <w:rsid w:val="00D04544"/>
    <w:rsid w:val="00D059CF"/>
    <w:rsid w:val="00D059FD"/>
    <w:rsid w:val="00D06888"/>
    <w:rsid w:val="00D072B6"/>
    <w:rsid w:val="00D10933"/>
    <w:rsid w:val="00D12FF1"/>
    <w:rsid w:val="00D13365"/>
    <w:rsid w:val="00D15156"/>
    <w:rsid w:val="00D15C10"/>
    <w:rsid w:val="00D16460"/>
    <w:rsid w:val="00D17898"/>
    <w:rsid w:val="00D2001C"/>
    <w:rsid w:val="00D20022"/>
    <w:rsid w:val="00D216BA"/>
    <w:rsid w:val="00D23357"/>
    <w:rsid w:val="00D23358"/>
    <w:rsid w:val="00D24760"/>
    <w:rsid w:val="00D24B41"/>
    <w:rsid w:val="00D25608"/>
    <w:rsid w:val="00D2790B"/>
    <w:rsid w:val="00D31BEC"/>
    <w:rsid w:val="00D32B9D"/>
    <w:rsid w:val="00D354C4"/>
    <w:rsid w:val="00D3652F"/>
    <w:rsid w:val="00D373E6"/>
    <w:rsid w:val="00D4095F"/>
    <w:rsid w:val="00D40985"/>
    <w:rsid w:val="00D4115C"/>
    <w:rsid w:val="00D4285A"/>
    <w:rsid w:val="00D42F6C"/>
    <w:rsid w:val="00D43E63"/>
    <w:rsid w:val="00D451E7"/>
    <w:rsid w:val="00D4578B"/>
    <w:rsid w:val="00D471B6"/>
    <w:rsid w:val="00D51054"/>
    <w:rsid w:val="00D56A3C"/>
    <w:rsid w:val="00D570F8"/>
    <w:rsid w:val="00D57193"/>
    <w:rsid w:val="00D57D5C"/>
    <w:rsid w:val="00D60A6E"/>
    <w:rsid w:val="00D61BDA"/>
    <w:rsid w:val="00D642A4"/>
    <w:rsid w:val="00D6490C"/>
    <w:rsid w:val="00D65E49"/>
    <w:rsid w:val="00D66269"/>
    <w:rsid w:val="00D66E60"/>
    <w:rsid w:val="00D7178C"/>
    <w:rsid w:val="00D7226E"/>
    <w:rsid w:val="00D72A7E"/>
    <w:rsid w:val="00D74C2B"/>
    <w:rsid w:val="00D75620"/>
    <w:rsid w:val="00D7780F"/>
    <w:rsid w:val="00D81190"/>
    <w:rsid w:val="00D8223B"/>
    <w:rsid w:val="00D823F3"/>
    <w:rsid w:val="00D84489"/>
    <w:rsid w:val="00D85ADA"/>
    <w:rsid w:val="00D87447"/>
    <w:rsid w:val="00D87859"/>
    <w:rsid w:val="00D92288"/>
    <w:rsid w:val="00D92717"/>
    <w:rsid w:val="00D93524"/>
    <w:rsid w:val="00D94214"/>
    <w:rsid w:val="00D9471E"/>
    <w:rsid w:val="00D9625E"/>
    <w:rsid w:val="00D97672"/>
    <w:rsid w:val="00D979CA"/>
    <w:rsid w:val="00DA15F8"/>
    <w:rsid w:val="00DA1C34"/>
    <w:rsid w:val="00DA30ED"/>
    <w:rsid w:val="00DA3393"/>
    <w:rsid w:val="00DA40C6"/>
    <w:rsid w:val="00DA5441"/>
    <w:rsid w:val="00DA680B"/>
    <w:rsid w:val="00DA77F5"/>
    <w:rsid w:val="00DB09D9"/>
    <w:rsid w:val="00DB1D51"/>
    <w:rsid w:val="00DB45E4"/>
    <w:rsid w:val="00DB69DE"/>
    <w:rsid w:val="00DC1491"/>
    <w:rsid w:val="00DC686B"/>
    <w:rsid w:val="00DC78BA"/>
    <w:rsid w:val="00DD05D6"/>
    <w:rsid w:val="00DD49F4"/>
    <w:rsid w:val="00DD4B16"/>
    <w:rsid w:val="00DD58F6"/>
    <w:rsid w:val="00DD5DB6"/>
    <w:rsid w:val="00DD6CB7"/>
    <w:rsid w:val="00DD6E1C"/>
    <w:rsid w:val="00DD73EE"/>
    <w:rsid w:val="00DD7695"/>
    <w:rsid w:val="00DE66B8"/>
    <w:rsid w:val="00DF1230"/>
    <w:rsid w:val="00DF22E6"/>
    <w:rsid w:val="00DF2ECF"/>
    <w:rsid w:val="00DF7BFB"/>
    <w:rsid w:val="00E015A6"/>
    <w:rsid w:val="00E019DC"/>
    <w:rsid w:val="00E02F1C"/>
    <w:rsid w:val="00E02F9F"/>
    <w:rsid w:val="00E032C4"/>
    <w:rsid w:val="00E0532E"/>
    <w:rsid w:val="00E07018"/>
    <w:rsid w:val="00E11CEC"/>
    <w:rsid w:val="00E12858"/>
    <w:rsid w:val="00E13BD3"/>
    <w:rsid w:val="00E14647"/>
    <w:rsid w:val="00E1529A"/>
    <w:rsid w:val="00E15661"/>
    <w:rsid w:val="00E170CF"/>
    <w:rsid w:val="00E17DA4"/>
    <w:rsid w:val="00E2218B"/>
    <w:rsid w:val="00E23D53"/>
    <w:rsid w:val="00E24B20"/>
    <w:rsid w:val="00E26314"/>
    <w:rsid w:val="00E266E5"/>
    <w:rsid w:val="00E2728C"/>
    <w:rsid w:val="00E30004"/>
    <w:rsid w:val="00E328B5"/>
    <w:rsid w:val="00E32C21"/>
    <w:rsid w:val="00E33911"/>
    <w:rsid w:val="00E351ED"/>
    <w:rsid w:val="00E35689"/>
    <w:rsid w:val="00E3673E"/>
    <w:rsid w:val="00E37007"/>
    <w:rsid w:val="00E41249"/>
    <w:rsid w:val="00E4151F"/>
    <w:rsid w:val="00E41581"/>
    <w:rsid w:val="00E449D2"/>
    <w:rsid w:val="00E46C37"/>
    <w:rsid w:val="00E47C2C"/>
    <w:rsid w:val="00E53C87"/>
    <w:rsid w:val="00E53DB5"/>
    <w:rsid w:val="00E53DBD"/>
    <w:rsid w:val="00E53FD9"/>
    <w:rsid w:val="00E54A34"/>
    <w:rsid w:val="00E55336"/>
    <w:rsid w:val="00E60844"/>
    <w:rsid w:val="00E63EAC"/>
    <w:rsid w:val="00E644AA"/>
    <w:rsid w:val="00E6497F"/>
    <w:rsid w:val="00E64C87"/>
    <w:rsid w:val="00E75656"/>
    <w:rsid w:val="00E75D97"/>
    <w:rsid w:val="00E762C5"/>
    <w:rsid w:val="00E819F2"/>
    <w:rsid w:val="00E83663"/>
    <w:rsid w:val="00E840D7"/>
    <w:rsid w:val="00E84D35"/>
    <w:rsid w:val="00E85D57"/>
    <w:rsid w:val="00E8753F"/>
    <w:rsid w:val="00E900FC"/>
    <w:rsid w:val="00E927AF"/>
    <w:rsid w:val="00E92ECD"/>
    <w:rsid w:val="00E94E48"/>
    <w:rsid w:val="00EA0C28"/>
    <w:rsid w:val="00EA1910"/>
    <w:rsid w:val="00EA2701"/>
    <w:rsid w:val="00EA29D2"/>
    <w:rsid w:val="00EA3753"/>
    <w:rsid w:val="00EA3D76"/>
    <w:rsid w:val="00EA41B2"/>
    <w:rsid w:val="00EA4D00"/>
    <w:rsid w:val="00EA583F"/>
    <w:rsid w:val="00EA7147"/>
    <w:rsid w:val="00EA7E8C"/>
    <w:rsid w:val="00EB0577"/>
    <w:rsid w:val="00EB37F8"/>
    <w:rsid w:val="00EB393A"/>
    <w:rsid w:val="00EB562A"/>
    <w:rsid w:val="00EB61F8"/>
    <w:rsid w:val="00EB657E"/>
    <w:rsid w:val="00EC0298"/>
    <w:rsid w:val="00EC0E8D"/>
    <w:rsid w:val="00EC14BC"/>
    <w:rsid w:val="00EC15F0"/>
    <w:rsid w:val="00EC1979"/>
    <w:rsid w:val="00EC2063"/>
    <w:rsid w:val="00EC3885"/>
    <w:rsid w:val="00EC4BBB"/>
    <w:rsid w:val="00EC4D38"/>
    <w:rsid w:val="00EC4F23"/>
    <w:rsid w:val="00EC5296"/>
    <w:rsid w:val="00EC714F"/>
    <w:rsid w:val="00ED08E6"/>
    <w:rsid w:val="00ED163E"/>
    <w:rsid w:val="00ED7C4E"/>
    <w:rsid w:val="00EE0348"/>
    <w:rsid w:val="00EE469A"/>
    <w:rsid w:val="00EE4C39"/>
    <w:rsid w:val="00EE55F2"/>
    <w:rsid w:val="00EE73BB"/>
    <w:rsid w:val="00EF0625"/>
    <w:rsid w:val="00EF3155"/>
    <w:rsid w:val="00EF3599"/>
    <w:rsid w:val="00EF495A"/>
    <w:rsid w:val="00EF535E"/>
    <w:rsid w:val="00EF7572"/>
    <w:rsid w:val="00F00C7D"/>
    <w:rsid w:val="00F02ABC"/>
    <w:rsid w:val="00F03EFC"/>
    <w:rsid w:val="00F05E2A"/>
    <w:rsid w:val="00F066C7"/>
    <w:rsid w:val="00F11C62"/>
    <w:rsid w:val="00F11D71"/>
    <w:rsid w:val="00F1536D"/>
    <w:rsid w:val="00F154C7"/>
    <w:rsid w:val="00F15E68"/>
    <w:rsid w:val="00F207DE"/>
    <w:rsid w:val="00F23708"/>
    <w:rsid w:val="00F241DD"/>
    <w:rsid w:val="00F243B1"/>
    <w:rsid w:val="00F2527E"/>
    <w:rsid w:val="00F27D45"/>
    <w:rsid w:val="00F3387A"/>
    <w:rsid w:val="00F33A4F"/>
    <w:rsid w:val="00F4043E"/>
    <w:rsid w:val="00F43492"/>
    <w:rsid w:val="00F43E76"/>
    <w:rsid w:val="00F45B7E"/>
    <w:rsid w:val="00F47AFD"/>
    <w:rsid w:val="00F47DC4"/>
    <w:rsid w:val="00F505F8"/>
    <w:rsid w:val="00F53AA0"/>
    <w:rsid w:val="00F54F42"/>
    <w:rsid w:val="00F55911"/>
    <w:rsid w:val="00F56E9C"/>
    <w:rsid w:val="00F57259"/>
    <w:rsid w:val="00F57622"/>
    <w:rsid w:val="00F64705"/>
    <w:rsid w:val="00F66D42"/>
    <w:rsid w:val="00F70AAF"/>
    <w:rsid w:val="00F71C1B"/>
    <w:rsid w:val="00F75239"/>
    <w:rsid w:val="00F81AC8"/>
    <w:rsid w:val="00F83071"/>
    <w:rsid w:val="00F83322"/>
    <w:rsid w:val="00F92999"/>
    <w:rsid w:val="00F929D3"/>
    <w:rsid w:val="00F92CFD"/>
    <w:rsid w:val="00F931D3"/>
    <w:rsid w:val="00F95B7A"/>
    <w:rsid w:val="00F95BED"/>
    <w:rsid w:val="00F97B59"/>
    <w:rsid w:val="00FA012B"/>
    <w:rsid w:val="00FA0216"/>
    <w:rsid w:val="00FA0426"/>
    <w:rsid w:val="00FA3543"/>
    <w:rsid w:val="00FA3E0A"/>
    <w:rsid w:val="00FA57B1"/>
    <w:rsid w:val="00FA5EA7"/>
    <w:rsid w:val="00FA7D77"/>
    <w:rsid w:val="00FA7EA8"/>
    <w:rsid w:val="00FB3798"/>
    <w:rsid w:val="00FB418A"/>
    <w:rsid w:val="00FB51E3"/>
    <w:rsid w:val="00FB71C1"/>
    <w:rsid w:val="00FC1095"/>
    <w:rsid w:val="00FC1610"/>
    <w:rsid w:val="00FC1A29"/>
    <w:rsid w:val="00FC2ACC"/>
    <w:rsid w:val="00FC448D"/>
    <w:rsid w:val="00FC4A73"/>
    <w:rsid w:val="00FC53D9"/>
    <w:rsid w:val="00FC65A5"/>
    <w:rsid w:val="00FC6F55"/>
    <w:rsid w:val="00FD05AC"/>
    <w:rsid w:val="00FD0C9B"/>
    <w:rsid w:val="00FD18C1"/>
    <w:rsid w:val="00FD30F0"/>
    <w:rsid w:val="00FD60DD"/>
    <w:rsid w:val="00FD6313"/>
    <w:rsid w:val="00FD6FBD"/>
    <w:rsid w:val="00FE015A"/>
    <w:rsid w:val="00FE08F6"/>
    <w:rsid w:val="00FE35DD"/>
    <w:rsid w:val="00FE522E"/>
    <w:rsid w:val="00FE5950"/>
    <w:rsid w:val="00FE6783"/>
    <w:rsid w:val="00FE6A97"/>
    <w:rsid w:val="00FE7BA3"/>
    <w:rsid w:val="00FF4D97"/>
    <w:rsid w:val="00FF6942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828"/>
  </w:style>
  <w:style w:type="paragraph" w:styleId="Footer">
    <w:name w:val="footer"/>
    <w:basedOn w:val="Normal"/>
    <w:link w:val="FooterChar"/>
    <w:uiPriority w:val="99"/>
    <w:semiHidden/>
    <w:unhideWhenUsed/>
    <w:rsid w:val="002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828"/>
  </w:style>
  <w:style w:type="paragraph" w:styleId="Footer">
    <w:name w:val="footer"/>
    <w:basedOn w:val="Normal"/>
    <w:link w:val="FooterChar"/>
    <w:uiPriority w:val="99"/>
    <w:semiHidden/>
    <w:unhideWhenUsed/>
    <w:rsid w:val="0023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Wiley</dc:creator>
  <cp:lastModifiedBy>Mary Wiley</cp:lastModifiedBy>
  <cp:revision>2</cp:revision>
  <dcterms:created xsi:type="dcterms:W3CDTF">2016-05-20T17:54:00Z</dcterms:created>
  <dcterms:modified xsi:type="dcterms:W3CDTF">2016-05-20T17:54:00Z</dcterms:modified>
</cp:coreProperties>
</file>